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2A" w:rsidRPr="00CC672A" w:rsidRDefault="00CC672A" w:rsidP="00CC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CC672A" w:rsidRPr="00CC672A" w:rsidRDefault="00CC672A" w:rsidP="00CC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МИЧУРИНСКОГО СЕЛЬСОВЕТА</w:t>
      </w:r>
    </w:p>
    <w:p w:rsidR="00CC672A" w:rsidRPr="00CC672A" w:rsidRDefault="00CC672A" w:rsidP="00CC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ИСКИТИМСКОГО РАЙОНА НОВОСИБИРСКОЙ ОБЛАСТИ</w:t>
      </w:r>
    </w:p>
    <w:p w:rsidR="00CC672A" w:rsidRPr="00CC672A" w:rsidRDefault="00CC672A" w:rsidP="00CC6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</w:p>
    <w:p w:rsidR="00CC672A" w:rsidRPr="00CC672A" w:rsidRDefault="00CC672A" w:rsidP="00CC6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№ </w:t>
      </w:r>
      <w:r w:rsidR="004105C4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</w:p>
    <w:p w:rsidR="00CC672A" w:rsidRPr="00CC672A" w:rsidRDefault="00CC672A" w:rsidP="00CC6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очередной </w:t>
      </w:r>
      <w:r w:rsidR="004105C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</w:p>
    <w:p w:rsidR="00CC672A" w:rsidRPr="00CC672A" w:rsidRDefault="00CC672A" w:rsidP="00CC6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72A" w:rsidRPr="00CC672A" w:rsidRDefault="00CC672A" w:rsidP="00CC6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Агролес                                                         </w:t>
      </w:r>
      <w:r w:rsidR="00410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5C4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21.02. 2018</w:t>
      </w: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672A" w:rsidRPr="00CC672A" w:rsidRDefault="00CC672A" w:rsidP="00CC6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72A" w:rsidRPr="00CC672A" w:rsidRDefault="00CC672A" w:rsidP="001505AB">
      <w:pPr>
        <w:spacing w:after="0"/>
        <w:ind w:right="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управления и распоряжения</w:t>
      </w:r>
      <w:r w:rsidR="0015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имуществом, находящимся в собственности</w:t>
      </w:r>
      <w:r w:rsidR="0015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Мичуринского сельсовета Искитимского района</w:t>
      </w:r>
      <w:r w:rsidR="0015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области»</w:t>
      </w:r>
    </w:p>
    <w:p w:rsidR="00CC672A" w:rsidRDefault="00CC672A" w:rsidP="004F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72A" w:rsidRPr="00CC672A" w:rsidRDefault="00A4519B" w:rsidP="00CC6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AA">
        <w:rPr>
          <w:rFonts w:ascii="Times New Roman" w:hAnsi="Times New Roman" w:cs="Times New Roman"/>
          <w:sz w:val="28"/>
          <w:szCs w:val="28"/>
        </w:rPr>
        <w:t>В целях совершенствования управления и распоряжения имуществом, находящимся</w:t>
      </w:r>
      <w:r w:rsidR="00CC672A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CC672A"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Мичуринского сельсовета Искитимского района</w:t>
      </w:r>
    </w:p>
    <w:p w:rsidR="00CC672A" w:rsidRDefault="00CC672A" w:rsidP="00CC6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A4519B" w:rsidRPr="004F25AA">
        <w:rPr>
          <w:rFonts w:ascii="Times New Roman" w:hAnsi="Times New Roman" w:cs="Times New Roman"/>
          <w:sz w:val="28"/>
          <w:szCs w:val="28"/>
        </w:rPr>
        <w:t>, руководствуясь пунктом 5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19B" w:rsidRPr="004F25AA">
        <w:rPr>
          <w:rFonts w:ascii="Times New Roman" w:hAnsi="Times New Roman" w:cs="Times New Roman"/>
          <w:sz w:val="28"/>
          <w:szCs w:val="28"/>
        </w:rPr>
        <w:t>10 статьи 35, статьей 51 Федерального закона «Об общих принципах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19B" w:rsidRPr="004F25AA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статьей </w:t>
      </w:r>
      <w:r w:rsidR="001505AB">
        <w:rPr>
          <w:rFonts w:ascii="Times New Roman" w:hAnsi="Times New Roman" w:cs="Times New Roman"/>
          <w:sz w:val="28"/>
          <w:szCs w:val="28"/>
        </w:rPr>
        <w:t>19</w:t>
      </w:r>
      <w:r w:rsidR="00A4519B" w:rsidRPr="004F25AA">
        <w:rPr>
          <w:rFonts w:ascii="Times New Roman" w:hAnsi="Times New Roman" w:cs="Times New Roman"/>
          <w:sz w:val="28"/>
          <w:szCs w:val="28"/>
        </w:rPr>
        <w:t xml:space="preserve"> </w:t>
      </w:r>
      <w:r w:rsidR="000D4F5D"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Мичуринского сельсовета Искитимского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519B" w:rsidRPr="004F25AA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</w:p>
    <w:p w:rsidR="00CC672A" w:rsidRDefault="00CC672A" w:rsidP="00CC67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519B" w:rsidRDefault="00CC672A" w:rsidP="00CC67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РЕШИЛ</w:t>
      </w:r>
      <w:r w:rsidR="00A4519B" w:rsidRPr="004F25AA">
        <w:rPr>
          <w:rFonts w:ascii="Times New Roman" w:hAnsi="Times New Roman" w:cs="Times New Roman"/>
          <w:sz w:val="28"/>
          <w:szCs w:val="28"/>
        </w:rPr>
        <w:t>:</w:t>
      </w:r>
    </w:p>
    <w:p w:rsidR="00CC672A" w:rsidRPr="004F25AA" w:rsidRDefault="00CC672A" w:rsidP="00CC67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1. Принять Положение о порядке управления и распоряжения имуществом, находящимся</w:t>
      </w:r>
      <w:r w:rsidR="00CC672A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CC672A"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Мичуринского сельсовета Искитимского района</w:t>
      </w:r>
      <w:r w:rsid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72A"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CC672A" w:rsidRPr="004F25AA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2. Направить указанное Положение </w:t>
      </w:r>
      <w:r w:rsidR="00CC672A">
        <w:rPr>
          <w:rFonts w:ascii="Times New Roman" w:hAnsi="Times New Roman" w:cs="Times New Roman"/>
          <w:sz w:val="28"/>
          <w:szCs w:val="28"/>
        </w:rPr>
        <w:t>г</w:t>
      </w:r>
      <w:r w:rsidRPr="004F25AA">
        <w:rPr>
          <w:rFonts w:ascii="Times New Roman" w:hAnsi="Times New Roman" w:cs="Times New Roman"/>
          <w:sz w:val="28"/>
          <w:szCs w:val="28"/>
        </w:rPr>
        <w:t xml:space="preserve">лаве </w:t>
      </w:r>
      <w:r w:rsidR="00CC672A"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Мичуринского сельсовета Искитимского района</w:t>
      </w:r>
      <w:r w:rsid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72A"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CC672A" w:rsidRPr="004F25AA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для подписания</w:t>
      </w:r>
      <w:r w:rsidR="00CC672A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и обнародования.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3. Положение вступает в силу со дня </w:t>
      </w:r>
      <w:r w:rsidR="000D4F5D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4F25AA">
        <w:rPr>
          <w:rFonts w:ascii="Times New Roman" w:hAnsi="Times New Roman" w:cs="Times New Roman"/>
          <w:sz w:val="28"/>
          <w:szCs w:val="28"/>
        </w:rPr>
        <w:t xml:space="preserve">опубликования в </w:t>
      </w:r>
      <w:r w:rsidR="00CC672A">
        <w:rPr>
          <w:rFonts w:ascii="Times New Roman" w:hAnsi="Times New Roman" w:cs="Times New Roman"/>
          <w:sz w:val="28"/>
          <w:szCs w:val="28"/>
        </w:rPr>
        <w:t>Искитимской газете.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F25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25AA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</w:t>
      </w:r>
      <w:r w:rsidR="00CC672A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CC672A"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Мичуринского сельсовета Искитимского района</w:t>
      </w:r>
      <w:r w:rsid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72A"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672A" w:rsidRDefault="00CC672A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72A" w:rsidRDefault="00CC672A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72A" w:rsidRPr="00CC672A" w:rsidRDefault="00CC672A" w:rsidP="00CC6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CC672A" w:rsidRPr="00CC672A" w:rsidRDefault="00CC672A" w:rsidP="00CC6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Мичуринского сельсовета  </w:t>
      </w: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В.И. Мигурский</w:t>
      </w:r>
    </w:p>
    <w:p w:rsidR="00CC672A" w:rsidRDefault="00CC672A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72A" w:rsidRPr="00CC672A" w:rsidRDefault="00CC672A" w:rsidP="00CC6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Мичуринского сельсовета</w:t>
      </w: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Ворсина</w:t>
      </w:r>
    </w:p>
    <w:p w:rsidR="00CC672A" w:rsidRDefault="00CC672A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72A" w:rsidRDefault="00CC672A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72A" w:rsidRDefault="00CC672A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72A" w:rsidRDefault="00CC672A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19B" w:rsidRPr="004F25AA" w:rsidRDefault="00A4519B" w:rsidP="00CC6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Утверждено</w:t>
      </w:r>
    </w:p>
    <w:p w:rsidR="00A4519B" w:rsidRPr="004F25AA" w:rsidRDefault="00A4519B" w:rsidP="00CC6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E184F">
        <w:rPr>
          <w:rFonts w:ascii="Times New Roman" w:hAnsi="Times New Roman" w:cs="Times New Roman"/>
          <w:sz w:val="28"/>
          <w:szCs w:val="28"/>
        </w:rPr>
        <w:t>29</w:t>
      </w:r>
      <w:r w:rsidRPr="004F25AA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CC672A" w:rsidRDefault="00A4519B" w:rsidP="00CC6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CC672A" w:rsidRDefault="00CC672A" w:rsidP="00CC67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Мичуринского сельсовета </w:t>
      </w:r>
    </w:p>
    <w:p w:rsidR="00CC672A" w:rsidRDefault="00CC672A" w:rsidP="00CC67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672A" w:rsidRDefault="00CC672A" w:rsidP="00CC6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19B" w:rsidRPr="004F25AA" w:rsidRDefault="00A4519B" w:rsidP="00CC6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от </w:t>
      </w:r>
      <w:r w:rsidR="00AE184F">
        <w:rPr>
          <w:rFonts w:ascii="Times New Roman" w:hAnsi="Times New Roman" w:cs="Times New Roman"/>
          <w:sz w:val="28"/>
          <w:szCs w:val="28"/>
        </w:rPr>
        <w:t>21.02.</w:t>
      </w:r>
      <w:r w:rsidRPr="004F25AA">
        <w:rPr>
          <w:rFonts w:ascii="Times New Roman" w:hAnsi="Times New Roman" w:cs="Times New Roman"/>
          <w:sz w:val="28"/>
          <w:szCs w:val="28"/>
        </w:rPr>
        <w:t xml:space="preserve"> 20</w:t>
      </w:r>
      <w:r w:rsidR="00AE184F">
        <w:rPr>
          <w:rFonts w:ascii="Times New Roman" w:hAnsi="Times New Roman" w:cs="Times New Roman"/>
          <w:sz w:val="28"/>
          <w:szCs w:val="28"/>
        </w:rPr>
        <w:t>18</w:t>
      </w:r>
      <w:r w:rsidRPr="004F25AA">
        <w:rPr>
          <w:rFonts w:ascii="Times New Roman" w:hAnsi="Times New Roman" w:cs="Times New Roman"/>
          <w:sz w:val="28"/>
          <w:szCs w:val="28"/>
        </w:rPr>
        <w:t xml:space="preserve"> г. № </w:t>
      </w:r>
      <w:r w:rsidR="00AE184F">
        <w:rPr>
          <w:rFonts w:ascii="Times New Roman" w:hAnsi="Times New Roman" w:cs="Times New Roman"/>
          <w:sz w:val="28"/>
          <w:szCs w:val="28"/>
        </w:rPr>
        <w:t>76</w:t>
      </w:r>
    </w:p>
    <w:p w:rsidR="00CC672A" w:rsidRDefault="00CC672A" w:rsidP="00CC6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19B" w:rsidRPr="00CC672A" w:rsidRDefault="000D4F5D" w:rsidP="00CC6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72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4519B" w:rsidRPr="00CC672A" w:rsidRDefault="000D4F5D" w:rsidP="00CC6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72A">
        <w:rPr>
          <w:rFonts w:ascii="Times New Roman" w:hAnsi="Times New Roman" w:cs="Times New Roman"/>
          <w:b/>
          <w:sz w:val="28"/>
          <w:szCs w:val="28"/>
        </w:rPr>
        <w:t>О ПОРЯДКЕ УПРАВЛЕНИЯ И РАСПОРЯЖЕНИЯ ИМУЩЕСТВОМ,</w:t>
      </w:r>
    </w:p>
    <w:p w:rsidR="00A4519B" w:rsidRPr="00CC672A" w:rsidRDefault="000D4F5D" w:rsidP="00CC6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НАХОДЯЩЕГО</w:t>
      </w:r>
      <w:r w:rsidRPr="00CC672A">
        <w:rPr>
          <w:rFonts w:ascii="Times New Roman" w:hAnsi="Times New Roman" w:cs="Times New Roman"/>
          <w:b/>
          <w:sz w:val="28"/>
          <w:szCs w:val="28"/>
        </w:rPr>
        <w:t>СЯ В СОБСТВЕННОСТИ МИЧУРИНСКОГО СЕЛЬСОВЕТА ИСКИТИМСКОГО РАЙОНА НОВОСИБИРСКОЙ ОБЛАСТИ</w:t>
      </w:r>
    </w:p>
    <w:p w:rsidR="00CC672A" w:rsidRDefault="00CC672A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19B" w:rsidRPr="000D4F5D" w:rsidRDefault="00A4519B" w:rsidP="000D4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F5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1.1. Настоящие Положения разработаны в соответствии с Конституцией Российской</w:t>
      </w:r>
      <w:r w:rsidR="00CC672A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Федерации, Федеральным законом «Об общих принципах организации местного</w:t>
      </w:r>
      <w:r w:rsidR="00CC672A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Гражданским кодексом Российской</w:t>
      </w:r>
      <w:r w:rsidR="00CC672A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Федерации, иными нормативными правовыми актами Российской Федерации,</w:t>
      </w:r>
      <w:r w:rsidR="00CC672A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Новосибирской области, Уставом </w:t>
      </w:r>
      <w:r w:rsidR="00CC672A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>, иными муниципальными</w:t>
      </w:r>
      <w:r w:rsidR="00CC672A">
        <w:rPr>
          <w:rFonts w:ascii="Times New Roman" w:hAnsi="Times New Roman" w:cs="Times New Roman"/>
          <w:sz w:val="28"/>
          <w:szCs w:val="28"/>
        </w:rPr>
        <w:t xml:space="preserve"> документами.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1.2. Основные положения определяют формы и порядок управления и распоряжения</w:t>
      </w:r>
      <w:r w:rsidR="00CC672A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имуществом, находящимся в собственности </w:t>
      </w:r>
      <w:r w:rsidR="00CC672A" w:rsidRPr="00CC672A">
        <w:rPr>
          <w:rFonts w:ascii="Times New Roman" w:hAnsi="Times New Roman" w:cs="Times New Roman"/>
          <w:sz w:val="28"/>
          <w:szCs w:val="28"/>
        </w:rPr>
        <w:t xml:space="preserve">Мичуринского сельсовета Искитимского района Новосибирской области </w:t>
      </w:r>
      <w:r w:rsidRPr="004F25AA">
        <w:rPr>
          <w:rFonts w:ascii="Times New Roman" w:hAnsi="Times New Roman" w:cs="Times New Roman"/>
          <w:sz w:val="28"/>
          <w:szCs w:val="28"/>
        </w:rPr>
        <w:t>(далее</w:t>
      </w:r>
      <w:r w:rsidR="00CC672A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по тексту – муниципальное имущество).</w:t>
      </w:r>
    </w:p>
    <w:p w:rsidR="00A4519B" w:rsidRPr="004F25AA" w:rsidRDefault="00A4519B" w:rsidP="00CC6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Действие норм настоящего Положения не распространяется на порядок формирования,</w:t>
      </w:r>
      <w:r w:rsidR="00CC672A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использования, учета и управления средствами бюджета </w:t>
      </w:r>
      <w:r w:rsidR="00CC672A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>, жилищным фондом, а также на инвестиционную деятельность.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1.3. В состав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 входит:</w:t>
      </w:r>
    </w:p>
    <w:p w:rsidR="00A4519B" w:rsidRPr="00F321D2" w:rsidRDefault="00A4519B" w:rsidP="00F32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1D2">
        <w:rPr>
          <w:rFonts w:ascii="Times New Roman" w:hAnsi="Times New Roman" w:cs="Times New Roman"/>
          <w:sz w:val="28"/>
          <w:szCs w:val="28"/>
        </w:rPr>
        <w:t>имущество, предназначенное для решения установленных федеральным законодательством</w:t>
      </w:r>
      <w:r w:rsidR="00CC672A" w:rsidRPr="00F321D2">
        <w:rPr>
          <w:rFonts w:ascii="Times New Roman" w:hAnsi="Times New Roman" w:cs="Times New Roman"/>
          <w:sz w:val="28"/>
          <w:szCs w:val="28"/>
        </w:rPr>
        <w:t xml:space="preserve"> </w:t>
      </w:r>
      <w:r w:rsidRPr="00F321D2">
        <w:rPr>
          <w:rFonts w:ascii="Times New Roman" w:hAnsi="Times New Roman" w:cs="Times New Roman"/>
          <w:sz w:val="28"/>
          <w:szCs w:val="28"/>
        </w:rPr>
        <w:t>вопросов местного значения;</w:t>
      </w:r>
    </w:p>
    <w:p w:rsidR="00A4519B" w:rsidRPr="00F321D2" w:rsidRDefault="00A4519B" w:rsidP="00F32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1D2">
        <w:rPr>
          <w:rFonts w:ascii="Times New Roman" w:hAnsi="Times New Roman" w:cs="Times New Roman"/>
          <w:sz w:val="28"/>
          <w:szCs w:val="28"/>
        </w:rPr>
        <w:t>имущество, предназначенное для осуществления отдельных государственных</w:t>
      </w:r>
      <w:r w:rsidR="00CC672A" w:rsidRPr="00F321D2">
        <w:rPr>
          <w:rFonts w:ascii="Times New Roman" w:hAnsi="Times New Roman" w:cs="Times New Roman"/>
          <w:sz w:val="28"/>
          <w:szCs w:val="28"/>
        </w:rPr>
        <w:t xml:space="preserve"> </w:t>
      </w:r>
      <w:r w:rsidRPr="00F321D2">
        <w:rPr>
          <w:rFonts w:ascii="Times New Roman" w:hAnsi="Times New Roman" w:cs="Times New Roman"/>
          <w:sz w:val="28"/>
          <w:szCs w:val="28"/>
        </w:rPr>
        <w:t>полномочий, переданных органам местного самоуправления, в случаях, установленных</w:t>
      </w:r>
      <w:r w:rsidR="00CC672A" w:rsidRPr="00F321D2">
        <w:rPr>
          <w:rFonts w:ascii="Times New Roman" w:hAnsi="Times New Roman" w:cs="Times New Roman"/>
          <w:sz w:val="28"/>
          <w:szCs w:val="28"/>
        </w:rPr>
        <w:t xml:space="preserve"> </w:t>
      </w:r>
      <w:r w:rsidRPr="00F321D2">
        <w:rPr>
          <w:rFonts w:ascii="Times New Roman" w:hAnsi="Times New Roman" w:cs="Times New Roman"/>
          <w:sz w:val="28"/>
          <w:szCs w:val="28"/>
        </w:rPr>
        <w:t>федеральными законами и законами субъектов Российской Федерации;</w:t>
      </w:r>
    </w:p>
    <w:p w:rsidR="00A4519B" w:rsidRPr="00F321D2" w:rsidRDefault="00A4519B" w:rsidP="00F32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1D2">
        <w:rPr>
          <w:rFonts w:ascii="Times New Roman" w:hAnsi="Times New Roman" w:cs="Times New Roman"/>
          <w:sz w:val="28"/>
          <w:szCs w:val="28"/>
        </w:rPr>
        <w:t>имущество, предназначенное для осуществления отдельных полномочий органов</w:t>
      </w:r>
    </w:p>
    <w:p w:rsidR="00A4519B" w:rsidRPr="00F321D2" w:rsidRDefault="00A4519B" w:rsidP="00F32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1D2">
        <w:rPr>
          <w:rFonts w:ascii="Times New Roman" w:hAnsi="Times New Roman" w:cs="Times New Roman"/>
          <w:sz w:val="28"/>
          <w:szCs w:val="28"/>
        </w:rPr>
        <w:t xml:space="preserve">местного самоуправления, </w:t>
      </w:r>
      <w:proofErr w:type="gramStart"/>
      <w:r w:rsidRPr="00F321D2">
        <w:rPr>
          <w:rFonts w:ascii="Times New Roman" w:hAnsi="Times New Roman" w:cs="Times New Roman"/>
          <w:sz w:val="28"/>
          <w:szCs w:val="28"/>
        </w:rPr>
        <w:t>переданных</w:t>
      </w:r>
      <w:proofErr w:type="gramEnd"/>
      <w:r w:rsidRPr="00F321D2">
        <w:rPr>
          <w:rFonts w:ascii="Times New Roman" w:hAnsi="Times New Roman" w:cs="Times New Roman"/>
          <w:sz w:val="28"/>
          <w:szCs w:val="28"/>
        </w:rPr>
        <w:t xml:space="preserve"> им в порядке, предусмотренном частью 4</w:t>
      </w:r>
    </w:p>
    <w:p w:rsidR="00A4519B" w:rsidRPr="00F321D2" w:rsidRDefault="00A4519B" w:rsidP="00F32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1D2">
        <w:rPr>
          <w:rFonts w:ascii="Times New Roman" w:hAnsi="Times New Roman" w:cs="Times New Roman"/>
          <w:sz w:val="28"/>
          <w:szCs w:val="28"/>
        </w:rPr>
        <w:t>статьи 15 Федерального</w:t>
      </w:r>
      <w:r w:rsidR="001505AB">
        <w:rPr>
          <w:rFonts w:ascii="Times New Roman" w:hAnsi="Times New Roman" w:cs="Times New Roman"/>
          <w:sz w:val="28"/>
          <w:szCs w:val="28"/>
        </w:rPr>
        <w:t xml:space="preserve"> закона от 6 октября 2003 года </w:t>
      </w:r>
      <w:r w:rsidRPr="00F321D2">
        <w:rPr>
          <w:rFonts w:ascii="Times New Roman" w:hAnsi="Times New Roman" w:cs="Times New Roman"/>
          <w:sz w:val="28"/>
          <w:szCs w:val="28"/>
        </w:rPr>
        <w:t>№ 131-ФЗ «Об общих принципах</w:t>
      </w:r>
      <w:r w:rsidR="00CC672A" w:rsidRPr="00F321D2">
        <w:rPr>
          <w:rFonts w:ascii="Times New Roman" w:hAnsi="Times New Roman" w:cs="Times New Roman"/>
          <w:sz w:val="28"/>
          <w:szCs w:val="28"/>
        </w:rPr>
        <w:t xml:space="preserve"> </w:t>
      </w:r>
      <w:r w:rsidRPr="00F321D2">
        <w:rPr>
          <w:rFonts w:ascii="Times New Roman" w:hAnsi="Times New Roman" w:cs="Times New Roman"/>
          <w:sz w:val="28"/>
          <w:szCs w:val="28"/>
        </w:rPr>
        <w:t>организации местного самоуправления»;</w:t>
      </w:r>
    </w:p>
    <w:p w:rsidR="00A4519B" w:rsidRPr="00F321D2" w:rsidRDefault="00A4519B" w:rsidP="00F32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1D2">
        <w:rPr>
          <w:rFonts w:ascii="Times New Roman" w:hAnsi="Times New Roman" w:cs="Times New Roman"/>
          <w:sz w:val="28"/>
          <w:szCs w:val="28"/>
        </w:rPr>
        <w:t>имущество, предназначенное для обеспечения деятельности органов местного</w:t>
      </w:r>
      <w:r w:rsidR="00CC672A" w:rsidRPr="00F321D2">
        <w:rPr>
          <w:rFonts w:ascii="Times New Roman" w:hAnsi="Times New Roman" w:cs="Times New Roman"/>
          <w:sz w:val="28"/>
          <w:szCs w:val="28"/>
        </w:rPr>
        <w:t xml:space="preserve"> </w:t>
      </w:r>
      <w:r w:rsidRPr="00F321D2">
        <w:rPr>
          <w:rFonts w:ascii="Times New Roman" w:hAnsi="Times New Roman" w:cs="Times New Roman"/>
          <w:sz w:val="28"/>
          <w:szCs w:val="28"/>
        </w:rPr>
        <w:t>самоуправления и должностных лиц местного самоуправления, муниципальных</w:t>
      </w:r>
    </w:p>
    <w:p w:rsidR="00A4519B" w:rsidRPr="00F321D2" w:rsidRDefault="00A4519B" w:rsidP="00F32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1D2">
        <w:rPr>
          <w:rFonts w:ascii="Times New Roman" w:hAnsi="Times New Roman" w:cs="Times New Roman"/>
          <w:sz w:val="28"/>
          <w:szCs w:val="28"/>
        </w:rPr>
        <w:t>служащих, работников муниципальных предприятий и учреждений;</w:t>
      </w:r>
    </w:p>
    <w:p w:rsidR="00A4519B" w:rsidRPr="00F321D2" w:rsidRDefault="00A4519B" w:rsidP="00F32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1D2">
        <w:rPr>
          <w:rFonts w:ascii="Times New Roman" w:hAnsi="Times New Roman" w:cs="Times New Roman"/>
          <w:sz w:val="28"/>
          <w:szCs w:val="28"/>
        </w:rPr>
        <w:lastRenderedPageBreak/>
        <w:t xml:space="preserve">имущество, необходимое для решения вопросов, право </w:t>
      </w:r>
      <w:proofErr w:type="gramStart"/>
      <w:r w:rsidRPr="00F321D2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F321D2">
        <w:rPr>
          <w:rFonts w:ascii="Times New Roman" w:hAnsi="Times New Roman" w:cs="Times New Roman"/>
          <w:sz w:val="28"/>
          <w:szCs w:val="28"/>
        </w:rPr>
        <w:t xml:space="preserve"> которых предоставлено</w:t>
      </w:r>
      <w:r w:rsidR="00CC672A" w:rsidRPr="00F321D2">
        <w:rPr>
          <w:rFonts w:ascii="Times New Roman" w:hAnsi="Times New Roman" w:cs="Times New Roman"/>
          <w:sz w:val="28"/>
          <w:szCs w:val="28"/>
        </w:rPr>
        <w:t xml:space="preserve"> </w:t>
      </w:r>
      <w:r w:rsidRPr="00F321D2">
        <w:rPr>
          <w:rFonts w:ascii="Times New Roman" w:hAnsi="Times New Roman" w:cs="Times New Roman"/>
          <w:sz w:val="28"/>
          <w:szCs w:val="28"/>
        </w:rPr>
        <w:t>органам местного самоуправления федеральными законами и которые не</w:t>
      </w:r>
      <w:r w:rsidR="00CC672A" w:rsidRPr="00F321D2">
        <w:rPr>
          <w:rFonts w:ascii="Times New Roman" w:hAnsi="Times New Roman" w:cs="Times New Roman"/>
          <w:sz w:val="28"/>
          <w:szCs w:val="28"/>
        </w:rPr>
        <w:t xml:space="preserve"> </w:t>
      </w:r>
      <w:r w:rsidRPr="00F321D2">
        <w:rPr>
          <w:rFonts w:ascii="Times New Roman" w:hAnsi="Times New Roman" w:cs="Times New Roman"/>
          <w:sz w:val="28"/>
          <w:szCs w:val="28"/>
        </w:rPr>
        <w:t>отнесены к вопросам местного значения.</w:t>
      </w:r>
    </w:p>
    <w:p w:rsidR="00A4519B" w:rsidRPr="004F25AA" w:rsidRDefault="00A4519B" w:rsidP="000D4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Находящееся на территории </w:t>
      </w:r>
      <w:r w:rsidR="00CC672A"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Мичуринского сельсовета Искитимского района</w:t>
      </w:r>
      <w:r w:rsid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72A" w:rsidRPr="00CC6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CC672A" w:rsidRPr="004F25AA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бесхозяйное имущество в</w:t>
      </w:r>
      <w:r w:rsidR="00CC672A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установленном законом порядке включается в состав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A4519B" w:rsidRPr="004F25AA" w:rsidRDefault="00A4519B" w:rsidP="000D4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Муниципальное имущество подлежит обязательному учету в Реестре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="00CC672A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CC672A" w:rsidRPr="00CC672A">
        <w:rPr>
          <w:rFonts w:ascii="Times New Roman" w:hAnsi="Times New Roman" w:cs="Times New Roman"/>
          <w:sz w:val="28"/>
          <w:szCs w:val="28"/>
        </w:rPr>
        <w:t xml:space="preserve">Мичуринского сельсовета Искитимского района Новосибирской области </w:t>
      </w:r>
      <w:r w:rsidRPr="004F25AA">
        <w:rPr>
          <w:rFonts w:ascii="Times New Roman" w:hAnsi="Times New Roman" w:cs="Times New Roman"/>
          <w:sz w:val="28"/>
          <w:szCs w:val="28"/>
        </w:rPr>
        <w:t>(далее по тексту – Реестр).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1.4. </w:t>
      </w:r>
      <w:r w:rsidR="00CC672A" w:rsidRPr="00CC672A">
        <w:rPr>
          <w:rFonts w:ascii="Times New Roman" w:hAnsi="Times New Roman" w:cs="Times New Roman"/>
          <w:sz w:val="28"/>
          <w:szCs w:val="28"/>
        </w:rPr>
        <w:t>Мичуринско</w:t>
      </w:r>
      <w:r w:rsidR="00CC672A">
        <w:rPr>
          <w:rFonts w:ascii="Times New Roman" w:hAnsi="Times New Roman" w:cs="Times New Roman"/>
          <w:sz w:val="28"/>
          <w:szCs w:val="28"/>
        </w:rPr>
        <w:t>му</w:t>
      </w:r>
      <w:r w:rsidR="00CC672A" w:rsidRPr="00CC672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C672A">
        <w:rPr>
          <w:rFonts w:ascii="Times New Roman" w:hAnsi="Times New Roman" w:cs="Times New Roman"/>
          <w:sz w:val="28"/>
          <w:szCs w:val="28"/>
        </w:rPr>
        <w:t>у</w:t>
      </w:r>
      <w:r w:rsidR="00CC672A" w:rsidRPr="00CC672A">
        <w:rPr>
          <w:rFonts w:ascii="Times New Roman" w:hAnsi="Times New Roman" w:cs="Times New Roman"/>
          <w:sz w:val="28"/>
          <w:szCs w:val="28"/>
        </w:rPr>
        <w:t xml:space="preserve"> Искитимского района Новосибирской области </w:t>
      </w:r>
      <w:r w:rsidRPr="004F25AA">
        <w:rPr>
          <w:rFonts w:ascii="Times New Roman" w:hAnsi="Times New Roman" w:cs="Times New Roman"/>
          <w:sz w:val="28"/>
          <w:szCs w:val="28"/>
        </w:rPr>
        <w:t>как собственнику принадлежат права владения,</w:t>
      </w:r>
      <w:r w:rsidR="00CC672A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пользования и распоряжения муниципальным имуществом.</w:t>
      </w:r>
    </w:p>
    <w:p w:rsidR="00A4519B" w:rsidRPr="004F25AA" w:rsidRDefault="00A4519B" w:rsidP="000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CC672A" w:rsidRPr="00CC672A">
        <w:rPr>
          <w:rFonts w:ascii="Times New Roman" w:hAnsi="Times New Roman" w:cs="Times New Roman"/>
          <w:sz w:val="28"/>
          <w:szCs w:val="28"/>
        </w:rPr>
        <w:t xml:space="preserve">Мичуринского сельсовета Искитимского района Новосибирской области </w:t>
      </w:r>
      <w:r w:rsidRPr="004F25AA">
        <w:rPr>
          <w:rFonts w:ascii="Times New Roman" w:hAnsi="Times New Roman" w:cs="Times New Roman"/>
          <w:sz w:val="28"/>
          <w:szCs w:val="28"/>
        </w:rPr>
        <w:t>права собственника в пределах предоставленных</w:t>
      </w:r>
      <w:r w:rsidR="00401A14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им полномочий осуществля</w:t>
      </w:r>
      <w:r w:rsidR="00912BAB">
        <w:rPr>
          <w:rFonts w:ascii="Times New Roman" w:hAnsi="Times New Roman" w:cs="Times New Roman"/>
          <w:sz w:val="28"/>
          <w:szCs w:val="28"/>
        </w:rPr>
        <w:t>е</w:t>
      </w:r>
      <w:r w:rsidRPr="004F25AA">
        <w:rPr>
          <w:rFonts w:ascii="Times New Roman" w:hAnsi="Times New Roman" w:cs="Times New Roman"/>
          <w:sz w:val="28"/>
          <w:szCs w:val="28"/>
        </w:rPr>
        <w:t xml:space="preserve">т администрация </w:t>
      </w:r>
      <w:r w:rsidR="000D4F5D" w:rsidRPr="000D4F5D">
        <w:rPr>
          <w:rFonts w:ascii="Times New Roman" w:hAnsi="Times New Roman" w:cs="Times New Roman"/>
          <w:sz w:val="28"/>
          <w:szCs w:val="28"/>
        </w:rPr>
        <w:t xml:space="preserve">Мичуринского сельсовета Искитимского района Новосибирской области </w:t>
      </w:r>
      <w:r w:rsidRPr="004F25AA">
        <w:rPr>
          <w:rFonts w:ascii="Times New Roman" w:hAnsi="Times New Roman" w:cs="Times New Roman"/>
          <w:sz w:val="28"/>
          <w:szCs w:val="28"/>
        </w:rPr>
        <w:t>(далее по</w:t>
      </w:r>
      <w:r w:rsidR="00912BAB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тексту – администрация).</w:t>
      </w:r>
    </w:p>
    <w:p w:rsidR="00A4519B" w:rsidRPr="004F25AA" w:rsidRDefault="00A4519B" w:rsidP="000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Органом, уполномоченным управлять и распоряжаться муниципальным имуществом,</w:t>
      </w:r>
      <w:r w:rsidR="000D4F5D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является администрация в порядке, устанавливаемом Советом депутатов.</w:t>
      </w:r>
    </w:p>
    <w:p w:rsidR="00A4519B" w:rsidRPr="004F25AA" w:rsidRDefault="00A4519B" w:rsidP="000D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Контрольно-ревизионная комиссия </w:t>
      </w:r>
      <w:r w:rsidR="000D4F5D" w:rsidRPr="000D4F5D">
        <w:rPr>
          <w:rFonts w:ascii="Times New Roman" w:hAnsi="Times New Roman" w:cs="Times New Roman"/>
          <w:sz w:val="28"/>
          <w:szCs w:val="28"/>
        </w:rPr>
        <w:t xml:space="preserve">Мичуринского сельсовета Искитимского района Новосибирской области </w:t>
      </w:r>
      <w:r w:rsidRPr="004F25AA">
        <w:rPr>
          <w:rFonts w:ascii="Times New Roman" w:hAnsi="Times New Roman" w:cs="Times New Roman"/>
          <w:sz w:val="28"/>
          <w:szCs w:val="28"/>
        </w:rPr>
        <w:t>осуществляет</w:t>
      </w:r>
      <w:r w:rsidR="000D4F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25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25AA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управления и распоряжения</w:t>
      </w:r>
      <w:r w:rsidR="000D4F5D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имуществом, находящимся в муниципальной собственности </w:t>
      </w:r>
      <w:r w:rsidR="000D4F5D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>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1.5. Управление и распоряжение муниципальным имуществом включает: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а) формирование и учет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б) управление и распоряжение имуществом, составляющим муниципальную казну;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в) управление и распоряжение земельными участками;</w:t>
      </w:r>
    </w:p>
    <w:p w:rsidR="00A4519B" w:rsidRPr="004F25AA" w:rsidRDefault="00A4519B" w:rsidP="000D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г) управление пакетами акций (долями) в уставных капиталах хозяйственных</w:t>
      </w:r>
      <w:r w:rsidR="000D4F5D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обществ, находящимися в собственности </w:t>
      </w:r>
      <w:r w:rsidR="000D4F5D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>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д) управление и распоряжение движимым и недвижимым имуществом, в том числе: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приватизация, передача в аренду, безвозмездное пользование, залог, мена, приобретение</w:t>
      </w:r>
      <w:r w:rsidR="000D4F5D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и отчуждение муниципальной собственности, передача в доверительное</w:t>
      </w:r>
      <w:r w:rsidR="000D4F5D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управление и на хранение, внесение в качестве вклада в уставный капитал хозяйственных</w:t>
      </w:r>
      <w:r w:rsidR="000D4F5D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обществ, страхование объектов муниципальной собственности, производимое</w:t>
      </w:r>
      <w:r w:rsidR="000D4F5D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0D4F5D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>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е) управление муниципальными унитарными предприятиями и муниципальными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учреждениями;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ж) </w:t>
      </w:r>
      <w:proofErr w:type="gramStart"/>
      <w:r w:rsidRPr="004F25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25AA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з) защиту права муниципальной собственности.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lastRenderedPageBreak/>
        <w:t>1.6. Основания приобретения и прекращения права муниципальной собственности</w:t>
      </w:r>
      <w:r w:rsidR="000D4F5D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устанавливаются действующим законодательством.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1.7. Доходы от использования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 являются средствами</w:t>
      </w:r>
    </w:p>
    <w:p w:rsidR="00A4519B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D4F5D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="000D4F5D">
        <w:rPr>
          <w:rFonts w:ascii="Times New Roman" w:hAnsi="Times New Roman" w:cs="Times New Roman"/>
          <w:sz w:val="28"/>
          <w:szCs w:val="28"/>
        </w:rPr>
        <w:t>.</w:t>
      </w:r>
    </w:p>
    <w:p w:rsidR="000D4F5D" w:rsidRPr="004F25AA" w:rsidRDefault="000D4F5D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19B" w:rsidRPr="000D4F5D" w:rsidRDefault="00A4519B" w:rsidP="000D4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F5D">
        <w:rPr>
          <w:rFonts w:ascii="Times New Roman" w:hAnsi="Times New Roman" w:cs="Times New Roman"/>
          <w:b/>
          <w:sz w:val="28"/>
          <w:szCs w:val="28"/>
        </w:rPr>
        <w:t xml:space="preserve">2. Полномочия органов местного самоуправления </w:t>
      </w:r>
      <w:r w:rsidR="000D4F5D" w:rsidRPr="000D4F5D">
        <w:rPr>
          <w:rFonts w:ascii="Times New Roman" w:hAnsi="Times New Roman" w:cs="Times New Roman"/>
          <w:b/>
          <w:sz w:val="28"/>
          <w:szCs w:val="28"/>
        </w:rPr>
        <w:t xml:space="preserve">Мичуринского сельсовета Искитимского района Новосибирской области </w:t>
      </w:r>
      <w:r w:rsidRPr="000D4F5D">
        <w:rPr>
          <w:rFonts w:ascii="Times New Roman" w:hAnsi="Times New Roman" w:cs="Times New Roman"/>
          <w:b/>
          <w:sz w:val="28"/>
          <w:szCs w:val="28"/>
        </w:rPr>
        <w:t>в сфере управления и распоряжения</w:t>
      </w:r>
      <w:r w:rsidR="000D4F5D" w:rsidRPr="000D4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F5D">
        <w:rPr>
          <w:rFonts w:ascii="Times New Roman" w:hAnsi="Times New Roman" w:cs="Times New Roman"/>
          <w:b/>
          <w:sz w:val="28"/>
          <w:szCs w:val="28"/>
        </w:rPr>
        <w:t>муниципальным имуществом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2.1. Совет депутатов в пределах своей компетенции: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принимает нормативные правовые акты, регулирующие вопросы управления и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распоряжения муниципальным имуществом;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устанавливает порядок и условия приватизации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принимает решение об установлении порядка отчуждения объектов недвижимости</w:t>
      </w:r>
      <w:r w:rsidR="000D4F5D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и акций;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определяет порядок принятия решений об установлении тарифов на услуги муниципальных</w:t>
      </w:r>
      <w:r w:rsidR="000D4F5D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унитарных предприятий и муниципальных учреждений;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определяет в соответствии с законодательством порядок и условия приобретения,</w:t>
      </w:r>
      <w:r w:rsidR="000D4F5D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создания, преобразования объектов муниципальной собственности;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утверждает перечень объектов муниципальной собственности, приобретение,</w:t>
      </w:r>
      <w:r w:rsidR="000D4F5D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создание и преобразование которых требуют согласие Совета депутатов;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устанавливает в соответствии с законодательством порядок назначения на должность</w:t>
      </w:r>
      <w:r w:rsidR="000D4F5D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и освобождения от нее руководителей муниципальных унитарных предприятий и</w:t>
      </w:r>
      <w:r w:rsidR="000D4F5D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муниципальных учреждений;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устанавливает порядок содержания и использования муниципальных нежилых</w:t>
      </w:r>
      <w:r w:rsidR="000D4F5D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помещений и распоряжения ими;</w:t>
      </w:r>
    </w:p>
    <w:p w:rsidR="00A4519B" w:rsidRPr="004F25AA" w:rsidRDefault="00A4519B" w:rsidP="000D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определяет в соответствии с земельным законодательством порядок предоставления</w:t>
      </w:r>
      <w:r w:rsidR="000D4F5D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и распоряжения земельными участками на территории </w:t>
      </w:r>
      <w:r w:rsidR="000D4F5D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>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4F25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25AA">
        <w:rPr>
          <w:rFonts w:ascii="Times New Roman" w:hAnsi="Times New Roman" w:cs="Times New Roman"/>
          <w:sz w:val="28"/>
          <w:szCs w:val="28"/>
        </w:rPr>
        <w:t xml:space="preserve"> использованием объектов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принимает решение об участии </w:t>
      </w:r>
      <w:r w:rsidR="000D4F5D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 xml:space="preserve"> в хозяйственных</w:t>
      </w:r>
      <w:r w:rsidR="000D4F5D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обществах;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законодательством и Уставом</w:t>
      </w:r>
    </w:p>
    <w:p w:rsidR="00A4519B" w:rsidRPr="004F25AA" w:rsidRDefault="000D4F5D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="00A4519B" w:rsidRPr="004F25AA">
        <w:rPr>
          <w:rFonts w:ascii="Times New Roman" w:hAnsi="Times New Roman" w:cs="Times New Roman"/>
          <w:sz w:val="28"/>
          <w:szCs w:val="28"/>
        </w:rPr>
        <w:t>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2.2. Глава в пределах своей компетенции:</w:t>
      </w:r>
    </w:p>
    <w:p w:rsidR="00A4519B" w:rsidRPr="004F25AA" w:rsidRDefault="00A4519B" w:rsidP="00F32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управляет и распоряжается муниципальной собственностью в соответствии с</w:t>
      </w:r>
      <w:r w:rsidR="00F321D2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настоящим Положением, иными муниципальными правовыми актами </w:t>
      </w:r>
      <w:r w:rsidR="00F321D2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="00F321D2" w:rsidRPr="004F25AA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и действующим законодательством;</w:t>
      </w:r>
    </w:p>
    <w:p w:rsidR="00A4519B" w:rsidRPr="004F25AA" w:rsidRDefault="00A4519B" w:rsidP="00F32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управляет и распоряжается земельными участками, находящимися в муниципальной</w:t>
      </w:r>
      <w:r w:rsidR="00F321D2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собственности, в соответствии с муниципальными правовыми актами </w:t>
      </w:r>
      <w:r w:rsidR="00F321D2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 действующим законодательством;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lastRenderedPageBreak/>
        <w:t>принимает решения о создании, реорганизации и ликвидации муниципальных</w:t>
      </w:r>
      <w:r w:rsidR="00F321D2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унитарных предприятий и муниципальных учреждений в порядке, устанавливаемом</w:t>
      </w:r>
      <w:r w:rsidR="00F321D2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Советом депутатов;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определяет цели, предмет, виды деятельности муниципальных унитарных предприятий</w:t>
      </w:r>
      <w:r w:rsidR="00F321D2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и муниципальных учреждений;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назначает на должность руководителей муниципальных унитарных предприятий и</w:t>
      </w:r>
      <w:r w:rsidR="00F321D2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муниципальных учреждений, заключает с ними, изменяет и прекращает трудовые</w:t>
      </w:r>
      <w:r w:rsidR="00F321D2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договоры в соответствии с трудовым законодательством;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принимает решения о приобретении объектов в муниципальную собственность;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принимает решение о заключении концессионного соглашения;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осуществляет иные полномочия в порядке, установленном законодательством</w:t>
      </w:r>
      <w:r w:rsidR="00F321D2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Российской Федерации, Новосибирской области и муниципальными правовыми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F321D2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>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2.3. Администрация в пределах своих полномочий: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осуществляет контроль за целевым и эффективным использованием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="00F321D2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имущества;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передает муниципальное имущество в хозяйственное ведение и оперативное</w:t>
      </w:r>
      <w:r w:rsidR="00F321D2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управление, в аренду, доверительное управление, залог, безвозмездное пользование,</w:t>
      </w:r>
      <w:r w:rsidR="00F321D2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с баланса на баланс без изменения формы собственности в порядке, устанавливаемом</w:t>
      </w:r>
      <w:r w:rsidR="00F321D2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Советом депутатов;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формирует сводный перечень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недвижимого имущества, планируемого</w:t>
      </w:r>
      <w:r w:rsidR="00F321D2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к передаче по концессионному соглашению в очередном финансовом году,</w:t>
      </w:r>
      <w:r w:rsidR="00F321D2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содержащий наименование, краткое описание и адрес объекта;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заключает концессионные соглашения от имени </w:t>
      </w:r>
      <w:r w:rsidR="00F321D2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="00F321D2" w:rsidRPr="004F25AA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на основании правового акта Главы;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выступает продавцом и покупателем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утверждает уставы акционерных обществ, созданных путем приватизации имущественного</w:t>
      </w:r>
      <w:r w:rsidR="00F321D2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комплекса муниципальных унитарных предприятий, а также подписывает</w:t>
      </w:r>
      <w:r w:rsidR="00F321D2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учредительные документы хозяйственных обществ;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управляет ценными бумагами, находящимися в муниципальной собственности</w:t>
      </w:r>
      <w:r w:rsidR="00F321D2">
        <w:rPr>
          <w:rFonts w:ascii="Times New Roman" w:hAnsi="Times New Roman" w:cs="Times New Roman"/>
          <w:sz w:val="28"/>
          <w:szCs w:val="28"/>
        </w:rPr>
        <w:t xml:space="preserve"> </w:t>
      </w:r>
      <w:r w:rsidR="00F321D2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>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осуществляет учет и </w:t>
      </w:r>
      <w:proofErr w:type="gramStart"/>
      <w:r w:rsidRPr="004F25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25AA">
        <w:rPr>
          <w:rFonts w:ascii="Times New Roman" w:hAnsi="Times New Roman" w:cs="Times New Roman"/>
          <w:sz w:val="28"/>
          <w:szCs w:val="28"/>
        </w:rPr>
        <w:t xml:space="preserve"> поступлением денежных средств от приватизации</w:t>
      </w:r>
      <w:r w:rsidR="00F321D2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и аренды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осуществляет формирование и ведение Реестра;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муниципальными правовыми актами</w:t>
      </w:r>
      <w:r w:rsidR="00F321D2">
        <w:rPr>
          <w:rFonts w:ascii="Times New Roman" w:hAnsi="Times New Roman" w:cs="Times New Roman"/>
          <w:sz w:val="28"/>
          <w:szCs w:val="28"/>
        </w:rPr>
        <w:t xml:space="preserve"> </w:t>
      </w:r>
      <w:r w:rsidR="00F321D2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>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2.4. Контрольно-ревизионная комиссия </w:t>
      </w:r>
      <w:r w:rsidR="00F321D2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="00F321D2" w:rsidRPr="004F25AA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в пределах</w:t>
      </w:r>
      <w:r w:rsidR="00F321D2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своей компетенции:</w:t>
      </w:r>
    </w:p>
    <w:p w:rsidR="00F321D2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осуществляет контроль за законностью и эффективностью управления муниципальной</w:t>
      </w:r>
      <w:r w:rsidR="00F321D2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собственностью, в том числе за поступлениями в бюджет </w:t>
      </w:r>
      <w:r w:rsidR="00F321D2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="00F321D2" w:rsidRPr="004F25AA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средств, полученных </w:t>
      </w:r>
      <w:proofErr w:type="gramStart"/>
      <w:r w:rsidRPr="004F25A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F25AA">
        <w:rPr>
          <w:rFonts w:ascii="Times New Roman" w:hAnsi="Times New Roman" w:cs="Times New Roman"/>
          <w:sz w:val="28"/>
          <w:szCs w:val="28"/>
        </w:rPr>
        <w:t>:</w:t>
      </w:r>
      <w:r w:rsidR="00F32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управления объектами муниципальной собственности </w:t>
      </w:r>
      <w:r w:rsidR="00F321D2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 xml:space="preserve">, включая находящиеся в </w:t>
      </w:r>
      <w:r w:rsidRPr="004F25AA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 паи и пакеты акций, в</w:t>
      </w:r>
      <w:r w:rsidR="00F321D2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том числе переданные в доверительное управление;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управления и распоряжения объектами, находящимися в совместном ведении</w:t>
      </w:r>
    </w:p>
    <w:p w:rsidR="00A4519B" w:rsidRPr="004F25AA" w:rsidRDefault="00F321D2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 xml:space="preserve"> </w:t>
      </w:r>
      <w:r w:rsidR="00A4519B" w:rsidRPr="004F25AA">
        <w:rPr>
          <w:rFonts w:ascii="Times New Roman" w:hAnsi="Times New Roman" w:cs="Times New Roman"/>
          <w:sz w:val="28"/>
          <w:szCs w:val="28"/>
        </w:rPr>
        <w:t>и Новосибирской области;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распоряжения муниципальным имуществом </w:t>
      </w:r>
      <w:r w:rsidR="00F321D2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>, в том</w:t>
      </w:r>
      <w:r w:rsidR="00F321D2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числе от приватизации, продажи, сдачи в аренду и наем.</w:t>
      </w:r>
    </w:p>
    <w:p w:rsidR="00A4519B" w:rsidRDefault="00A4519B" w:rsidP="00FC3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Контролирует выполнение прогнозного </w:t>
      </w:r>
      <w:proofErr w:type="gramStart"/>
      <w:r w:rsidRPr="004F25AA">
        <w:rPr>
          <w:rFonts w:ascii="Times New Roman" w:hAnsi="Times New Roman" w:cs="Times New Roman"/>
          <w:sz w:val="28"/>
          <w:szCs w:val="28"/>
        </w:rPr>
        <w:t>плана приватизации объектов муниципальной</w:t>
      </w:r>
      <w:r w:rsidR="00F321D2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F321D2" w:rsidRPr="00CC672A">
        <w:rPr>
          <w:rFonts w:ascii="Times New Roman" w:hAnsi="Times New Roman" w:cs="Times New Roman"/>
          <w:sz w:val="28"/>
          <w:szCs w:val="28"/>
        </w:rPr>
        <w:t>Мичуринского сельсовета</w:t>
      </w:r>
      <w:proofErr w:type="gramEnd"/>
      <w:r w:rsidR="00F321D2" w:rsidRPr="00CC672A">
        <w:rPr>
          <w:rFonts w:ascii="Times New Roman" w:hAnsi="Times New Roman" w:cs="Times New Roman"/>
          <w:sz w:val="28"/>
          <w:szCs w:val="28"/>
        </w:rPr>
        <w:t xml:space="preserve">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>.</w:t>
      </w:r>
    </w:p>
    <w:p w:rsidR="00F321D2" w:rsidRPr="004F25AA" w:rsidRDefault="00F321D2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19B" w:rsidRPr="00F321D2" w:rsidRDefault="00A4519B" w:rsidP="00F32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1D2">
        <w:rPr>
          <w:rFonts w:ascii="Times New Roman" w:hAnsi="Times New Roman" w:cs="Times New Roman"/>
          <w:b/>
          <w:sz w:val="28"/>
          <w:szCs w:val="28"/>
        </w:rPr>
        <w:t xml:space="preserve">3. Формирование и учет </w:t>
      </w:r>
      <w:r w:rsidR="004F25AA" w:rsidRPr="00F321D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F321D2">
        <w:rPr>
          <w:rFonts w:ascii="Times New Roman" w:hAnsi="Times New Roman" w:cs="Times New Roman"/>
          <w:b/>
          <w:sz w:val="28"/>
          <w:szCs w:val="28"/>
        </w:rPr>
        <w:t xml:space="preserve"> имущества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3.1. Муниципальное имущество формируется путем: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разграничения государственной собственности в Российской Федерации и передачи</w:t>
      </w:r>
      <w:r w:rsidR="00F321D2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имущества в муниципальную собственность в порядке, установленном федеральным</w:t>
      </w:r>
      <w:r w:rsidR="00F321D2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передачи имущества федеральными органами государственной власти, органами</w:t>
      </w:r>
      <w:r w:rsidR="00F321D2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государственной власти субъектов Федерации муниципальному образованию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="00F321D2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>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взимания местных налогов, сборов, иных обязательных платежей, отчислений от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федеральных налогов и налогов Новосибирской области, а также поступления неналоговых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доходов, подлежащих зачислению в бюджет </w:t>
      </w:r>
      <w:r w:rsidR="00C27A10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>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получения доходов, плодов и продукции в результате использования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имущества;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приобретения имущества по основаниям, не противоречащим законодательству, в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том числе по сделкам купли-продажи, дарения, мены, в результате инвестиционной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деятельности, в порядке наследования и другим основаниям.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3.2. Порядок приобретения имущества в муниципальную собственность определяется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A4519B" w:rsidRPr="004F25AA" w:rsidRDefault="00A4519B" w:rsidP="00C27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3.3. Муниципальное имущество, кроме средств бюджета </w:t>
      </w:r>
      <w:r w:rsidR="00C27A10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>, подлежит обязательному учету в Реестре.</w:t>
      </w:r>
    </w:p>
    <w:p w:rsidR="00A4519B" w:rsidRPr="004F25AA" w:rsidRDefault="00A4519B" w:rsidP="00FC3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Под Реестром понимается банк данных об объектах учета муниципальной собственности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="00C27A10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>.</w:t>
      </w:r>
    </w:p>
    <w:p w:rsidR="00A4519B" w:rsidRPr="004F25AA" w:rsidRDefault="00A4519B" w:rsidP="00FC3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Учет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 включает в себя описание объекта с указанием его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индивидуальных особенностей, позволяющее однозначно отличить его от других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объектов.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3.4. Ведение Реестра осуществляет держатель Реестра. Держателем Реестра является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администрация.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3.5. Порядок ведения Реестра и учета муниципальной собственности устанавливается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="00C27A10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>.</w:t>
      </w:r>
    </w:p>
    <w:p w:rsidR="00A4519B" w:rsidRPr="00C27A10" w:rsidRDefault="00A4519B" w:rsidP="00C27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A10">
        <w:rPr>
          <w:rFonts w:ascii="Times New Roman" w:hAnsi="Times New Roman" w:cs="Times New Roman"/>
          <w:b/>
          <w:sz w:val="28"/>
          <w:szCs w:val="28"/>
        </w:rPr>
        <w:lastRenderedPageBreak/>
        <w:t>4. Муниципальная казна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4.1. Муниципальной казной являются средства местного бюджета </w:t>
      </w:r>
      <w:r w:rsidR="00C27A10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 иное муниципальное имущество, не закрепленное за муниципальными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унитарными предприятиями и муниципальными учреждениями на праве хозяйственного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ведения или оперативного управления.</w:t>
      </w:r>
    </w:p>
    <w:p w:rsidR="00A4519B" w:rsidRPr="004F25AA" w:rsidRDefault="00A4519B" w:rsidP="00FC3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Имущество, входящее в состав муниципальной казны, подлежит учету в Реестре, а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также бюджетному учету в соответствии с законодательством Российской Федерации.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4.2. Имущество поступает в муниципальную казну: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а) при передаче в муниципальную собственность в порядке, предусмотренном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законодательством о разграничении государственной собственности </w:t>
      </w:r>
      <w:proofErr w:type="gramStart"/>
      <w:r w:rsidRPr="004F25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F25AA">
        <w:rPr>
          <w:rFonts w:ascii="Times New Roman" w:hAnsi="Times New Roman" w:cs="Times New Roman"/>
          <w:sz w:val="28"/>
          <w:szCs w:val="28"/>
        </w:rPr>
        <w:t xml:space="preserve"> государственную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(федеральную и областную) и муниципальную;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б) вновь созданное имущество или приобретенное непосредственно в муниципальную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собственность за счет средств бюджета </w:t>
      </w:r>
      <w:r w:rsidR="00C27A10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>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в) при передаче безвозмездно в муниципальную собственность </w:t>
      </w:r>
      <w:proofErr w:type="gramStart"/>
      <w:r w:rsidRPr="004F25AA">
        <w:rPr>
          <w:rFonts w:ascii="Times New Roman" w:hAnsi="Times New Roman" w:cs="Times New Roman"/>
          <w:sz w:val="28"/>
          <w:szCs w:val="28"/>
        </w:rPr>
        <w:t>юридическими</w:t>
      </w:r>
      <w:proofErr w:type="gramEnd"/>
      <w:r w:rsidRPr="004F25AA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физическими лицами;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г) при исключении из хозяйственного ведения и оперативного управления муниципальных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унитарных предприятий и изъятии из оперативного управления муниципальных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учреждений на законных основаниях;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д) имущество, оставшееся после ликвидации муниципальных унитарных предприятий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и муниципальных учреждений;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ж) при поступлении в муниципальную собственность по другим, не противоречащим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закону основаниям.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4.3. Имущество, входящее в состав муниципальной казны, может быть передано на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ответственное хранение, во владение и пользование держателям имущества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муниципальной казны – администрации, муниципальным унитарным предприятиям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и муниципальным учреждениям.</w:t>
      </w:r>
    </w:p>
    <w:p w:rsidR="00A4519B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4.4. Имущество, входящее в состав муниципальной казны, может быть приватизировано,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передано в аренду, безвозмездное пользование, залог, доверительное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управление, на хранение, внесено в качестве вклада в уставный капитал хозяйственных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обществ, обменено, передано в хозяйственное ведение (оперативное управление)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муниципальным унитарным предприятиям и муниципальным учреждениям в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законодательством.</w:t>
      </w:r>
    </w:p>
    <w:p w:rsidR="00C27A10" w:rsidRPr="004F25AA" w:rsidRDefault="00C27A10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19B" w:rsidRPr="00C27A10" w:rsidRDefault="00A4519B" w:rsidP="00C27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A10">
        <w:rPr>
          <w:rFonts w:ascii="Times New Roman" w:hAnsi="Times New Roman" w:cs="Times New Roman"/>
          <w:b/>
          <w:sz w:val="28"/>
          <w:szCs w:val="28"/>
        </w:rPr>
        <w:t>5. Управление и распоряжение земельными участками,</w:t>
      </w:r>
      <w:r w:rsidR="00C27A10" w:rsidRPr="00C27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A10">
        <w:rPr>
          <w:rFonts w:ascii="Times New Roman" w:hAnsi="Times New Roman" w:cs="Times New Roman"/>
          <w:b/>
          <w:sz w:val="28"/>
          <w:szCs w:val="28"/>
        </w:rPr>
        <w:t>находящимися в муниципальной собственности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5.1. Управление и распоряжение земельными участками включает в себя: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изъятие, в том числе путем выкупа, земельных участков для муниципальных нужд;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распоряжение земельными участками на территории </w:t>
      </w:r>
      <w:r w:rsidR="00C27A10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="00C27A10" w:rsidRPr="004F25AA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законодательством, в том числе предоставление в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собственность, аренду, </w:t>
      </w:r>
      <w:r w:rsidRPr="004F25AA">
        <w:rPr>
          <w:rFonts w:ascii="Times New Roman" w:hAnsi="Times New Roman" w:cs="Times New Roman"/>
          <w:sz w:val="28"/>
          <w:szCs w:val="28"/>
        </w:rPr>
        <w:lastRenderedPageBreak/>
        <w:t>постоянное (бессрочное) пользование, безвозмездное срочное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пользование, передача в залог;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разработку и реализацию местных программ использования и охраны земель;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планирование использования муниципальных земель;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организацию разработки и осуществления планов земельно-хозяйственного устройства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27A10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>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земельного </w:t>
      </w:r>
      <w:proofErr w:type="gramStart"/>
      <w:r w:rsidRPr="004F25A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F25AA">
        <w:rPr>
          <w:rFonts w:ascii="Times New Roman" w:hAnsi="Times New Roman" w:cs="Times New Roman"/>
          <w:sz w:val="28"/>
          <w:szCs w:val="28"/>
        </w:rPr>
        <w:t xml:space="preserve"> использованием земель на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27A10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>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организацию работ по проведению землеустройства;</w:t>
      </w:r>
    </w:p>
    <w:p w:rsidR="00A4519B" w:rsidRPr="004F25AA" w:rsidRDefault="00A4519B" w:rsidP="00C27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определение условий проведения изыскательских работ на территории </w:t>
      </w:r>
      <w:r w:rsidR="00C27A10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>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иные полномочия по решению вопросов местного значения в области использования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и охраны земель, установленные действующим законодательством.</w:t>
      </w:r>
    </w:p>
    <w:p w:rsidR="00C27A10" w:rsidRDefault="00A4519B" w:rsidP="00C27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5.2. Управление и распоряжение земельными участками осуществляется в соответствии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с действующими нормативными правовыми актами Российской Федерации,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Новосибирской области и муниципальными правовыми актами </w:t>
      </w:r>
      <w:r w:rsidR="00C27A10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="00C27A10">
        <w:rPr>
          <w:rFonts w:ascii="Times New Roman" w:hAnsi="Times New Roman" w:cs="Times New Roman"/>
          <w:sz w:val="28"/>
          <w:szCs w:val="28"/>
        </w:rPr>
        <w:t>.</w:t>
      </w:r>
    </w:p>
    <w:p w:rsidR="00C27A10" w:rsidRDefault="00C27A10" w:rsidP="00C27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A10" w:rsidRPr="00C27A10" w:rsidRDefault="00A4519B" w:rsidP="00C27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A10">
        <w:rPr>
          <w:rFonts w:ascii="Times New Roman" w:hAnsi="Times New Roman" w:cs="Times New Roman"/>
          <w:b/>
          <w:sz w:val="28"/>
          <w:szCs w:val="28"/>
        </w:rPr>
        <w:t>6. Управление и распоряжение пакетами акций (долями)</w:t>
      </w:r>
      <w:r w:rsidR="00C27A10" w:rsidRPr="00C27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A10">
        <w:rPr>
          <w:rFonts w:ascii="Times New Roman" w:hAnsi="Times New Roman" w:cs="Times New Roman"/>
          <w:b/>
          <w:sz w:val="28"/>
          <w:szCs w:val="28"/>
        </w:rPr>
        <w:t>в уставных капиталах хозяйственных обществ, находящимися</w:t>
      </w:r>
      <w:r w:rsidR="00C27A10" w:rsidRPr="00C27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A10">
        <w:rPr>
          <w:rFonts w:ascii="Times New Roman" w:hAnsi="Times New Roman" w:cs="Times New Roman"/>
          <w:b/>
          <w:sz w:val="28"/>
          <w:szCs w:val="28"/>
        </w:rPr>
        <w:t xml:space="preserve">в собственности </w:t>
      </w:r>
      <w:r w:rsidR="00C27A10" w:rsidRPr="00C27A10">
        <w:rPr>
          <w:rFonts w:ascii="Times New Roman" w:hAnsi="Times New Roman" w:cs="Times New Roman"/>
          <w:b/>
          <w:sz w:val="28"/>
          <w:szCs w:val="28"/>
        </w:rPr>
        <w:t>Мичуринского сельсовета Искитимского района Новосибирской области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6.1. Право муниципальной собственности на акции (доли) в уставных капиталах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хозяйственных обществ может возникнуть по следующим основаниям: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в процессе приватизации предприятий;</w:t>
      </w:r>
    </w:p>
    <w:p w:rsidR="00C27A10" w:rsidRDefault="00A4519B" w:rsidP="00C27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при учреждении хозяйственных обществ с участием </w:t>
      </w:r>
      <w:r w:rsidR="00C27A10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>;</w:t>
      </w:r>
    </w:p>
    <w:p w:rsidR="00A4519B" w:rsidRPr="004F25AA" w:rsidRDefault="00A4519B" w:rsidP="00C27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при приобретении акций (долей) на вторичном рынке;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в результате дарения (пожертвования) акций (долей) их владельцами;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в иных случаях, предусмотренных действующим законодательством.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6.2. Управление и распоряжение находящимися в муниципальной собственности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акциями (долями) в уставных капиталах хозяйственных обще</w:t>
      </w:r>
      <w:proofErr w:type="gramStart"/>
      <w:r w:rsidRPr="004F25AA">
        <w:rPr>
          <w:rFonts w:ascii="Times New Roman" w:hAnsi="Times New Roman" w:cs="Times New Roman"/>
          <w:sz w:val="28"/>
          <w:szCs w:val="28"/>
        </w:rPr>
        <w:t>ств вкл</w:t>
      </w:r>
      <w:proofErr w:type="gramEnd"/>
      <w:r w:rsidRPr="004F25AA">
        <w:rPr>
          <w:rFonts w:ascii="Times New Roman" w:hAnsi="Times New Roman" w:cs="Times New Roman"/>
          <w:sz w:val="28"/>
          <w:szCs w:val="28"/>
        </w:rPr>
        <w:t>ючает в себя: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6.2.1. Приобретение акций (долей) в муниципальную собственность.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Решение о приобретении акций в собственность </w:t>
      </w:r>
      <w:r w:rsidR="00C27A10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="00C27A10" w:rsidRPr="004F25AA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принимается Главой на условиях, устанавливаемых Советом депутатов.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6.2.2. Отчуждение акций (долей).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Отчуждение акций (долей) в уставных капиталах хозяйственных обществ осуществляется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 в порядке, устанавливаемом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Советом депутатов.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6.2.3. Закрепление акций в собственности </w:t>
      </w:r>
      <w:r w:rsidR="00C27A10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="00C27A10">
        <w:rPr>
          <w:rFonts w:ascii="Times New Roman" w:hAnsi="Times New Roman" w:cs="Times New Roman"/>
          <w:sz w:val="28"/>
          <w:szCs w:val="28"/>
        </w:rPr>
        <w:t>.</w:t>
      </w:r>
    </w:p>
    <w:p w:rsidR="00A4519B" w:rsidRPr="004F25AA" w:rsidRDefault="00A4519B" w:rsidP="00FC3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25AA">
        <w:rPr>
          <w:rFonts w:ascii="Times New Roman" w:hAnsi="Times New Roman" w:cs="Times New Roman"/>
          <w:sz w:val="28"/>
          <w:szCs w:val="28"/>
        </w:rPr>
        <w:lastRenderedPageBreak/>
        <w:t xml:space="preserve">При преобразовании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унитарного предприятия в открытое акционерное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общество Совет депутатов может принять решение о закреплении 100% акций в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муниципальной собственности.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6.2.4. Осуществление </w:t>
      </w:r>
      <w:r w:rsidR="00C27A10" w:rsidRPr="00CC672A">
        <w:rPr>
          <w:rFonts w:ascii="Times New Roman" w:hAnsi="Times New Roman" w:cs="Times New Roman"/>
          <w:sz w:val="28"/>
          <w:szCs w:val="28"/>
        </w:rPr>
        <w:t>Мичуринск</w:t>
      </w:r>
      <w:r w:rsidR="00C27A10">
        <w:rPr>
          <w:rFonts w:ascii="Times New Roman" w:hAnsi="Times New Roman" w:cs="Times New Roman"/>
          <w:sz w:val="28"/>
          <w:szCs w:val="28"/>
        </w:rPr>
        <w:t>им</w:t>
      </w:r>
      <w:r w:rsidR="00C27A10" w:rsidRPr="00CC672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27A10">
        <w:rPr>
          <w:rFonts w:ascii="Times New Roman" w:hAnsi="Times New Roman" w:cs="Times New Roman"/>
          <w:sz w:val="28"/>
          <w:szCs w:val="28"/>
        </w:rPr>
        <w:t>ом</w:t>
      </w:r>
      <w:r w:rsidR="00C27A10" w:rsidRPr="00CC672A">
        <w:rPr>
          <w:rFonts w:ascii="Times New Roman" w:hAnsi="Times New Roman" w:cs="Times New Roman"/>
          <w:sz w:val="28"/>
          <w:szCs w:val="28"/>
        </w:rPr>
        <w:t xml:space="preserve"> Искитимского района Новосибирской области</w:t>
      </w:r>
      <w:r w:rsidR="00C27A10" w:rsidRPr="004F25AA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прав акционера (участника) в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хозяйственных обществах.</w:t>
      </w:r>
    </w:p>
    <w:p w:rsidR="00A4519B" w:rsidRPr="004F25AA" w:rsidRDefault="00C27A10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72A">
        <w:rPr>
          <w:rFonts w:ascii="Times New Roman" w:hAnsi="Times New Roman" w:cs="Times New Roman"/>
          <w:sz w:val="28"/>
          <w:szCs w:val="28"/>
        </w:rPr>
        <w:t>Мичуринск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C672A">
        <w:rPr>
          <w:rFonts w:ascii="Times New Roman" w:hAnsi="Times New Roman" w:cs="Times New Roman"/>
          <w:sz w:val="28"/>
          <w:szCs w:val="28"/>
        </w:rPr>
        <w:t xml:space="preserve"> сельсовет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 xml:space="preserve"> </w:t>
      </w:r>
      <w:r w:rsidR="00A4519B" w:rsidRPr="004F25AA">
        <w:rPr>
          <w:rFonts w:ascii="Times New Roman" w:hAnsi="Times New Roman" w:cs="Times New Roman"/>
          <w:sz w:val="28"/>
          <w:szCs w:val="28"/>
        </w:rPr>
        <w:t>осуществляет права акционера (участника) в хозяйственных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19B" w:rsidRPr="004F25AA">
        <w:rPr>
          <w:rFonts w:ascii="Times New Roman" w:hAnsi="Times New Roman" w:cs="Times New Roman"/>
          <w:sz w:val="28"/>
          <w:szCs w:val="28"/>
        </w:rPr>
        <w:t>обществах, акции (доли) в уставных капиталах которых находятся 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19B" w:rsidRPr="004F25AA">
        <w:rPr>
          <w:rFonts w:ascii="Times New Roman" w:hAnsi="Times New Roman" w:cs="Times New Roman"/>
          <w:sz w:val="28"/>
          <w:szCs w:val="28"/>
        </w:rPr>
        <w:t xml:space="preserve">собственности, посредством участия представителей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19B" w:rsidRPr="004F25AA">
        <w:rPr>
          <w:rFonts w:ascii="Times New Roman" w:hAnsi="Times New Roman" w:cs="Times New Roman"/>
          <w:sz w:val="28"/>
          <w:szCs w:val="28"/>
        </w:rPr>
        <w:t>образования в органах управления и ревизионных комиссиях указанных обществ.</w:t>
      </w:r>
    </w:p>
    <w:p w:rsidR="00A4519B" w:rsidRPr="004F25AA" w:rsidRDefault="00A4519B" w:rsidP="00C27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образования назначаются распоряжением администрации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и осуществляют свои полномочия в порядке, установленном Положением о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представителе </w:t>
      </w:r>
      <w:r w:rsidR="00C27A10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="00C27A10" w:rsidRPr="004F25AA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в органах управления и ревизионных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комиссиях хозяйственных обществ, акции (доли) которых находятся в муниципальной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собственности, утвержденным Главой.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6.2.5. Передачу акций в собственность Новосибирской области, мену акций на акции,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находящиеся в собственности Новосибирской области, в соответствии с порядком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распоряжения имуществом, находящимся в собственности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и акциями. Передача акций осуществляется на возмездной основе.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6.2.6. Передачу акций в доверительное управление.</w:t>
      </w:r>
    </w:p>
    <w:p w:rsidR="00A4519B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6.2.7. Передачу акций в залог в соответствии с порядком распоряжения имуществом,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находящимся в собственности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образования и акциями.</w:t>
      </w:r>
    </w:p>
    <w:p w:rsidR="00C27A10" w:rsidRPr="004F25AA" w:rsidRDefault="00C27A10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19B" w:rsidRPr="00C27A10" w:rsidRDefault="00A4519B" w:rsidP="00C27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A10">
        <w:rPr>
          <w:rFonts w:ascii="Times New Roman" w:hAnsi="Times New Roman" w:cs="Times New Roman"/>
          <w:b/>
          <w:sz w:val="28"/>
          <w:szCs w:val="28"/>
        </w:rPr>
        <w:t>7. Управление и распоряжение движимым и недвижимым</w:t>
      </w:r>
      <w:r w:rsidR="00C27A10" w:rsidRPr="00C27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A10">
        <w:rPr>
          <w:rFonts w:ascii="Times New Roman" w:hAnsi="Times New Roman" w:cs="Times New Roman"/>
          <w:b/>
          <w:sz w:val="28"/>
          <w:szCs w:val="28"/>
        </w:rPr>
        <w:t>муниципальным имуществом</w:t>
      </w:r>
    </w:p>
    <w:p w:rsidR="00A4519B" w:rsidRPr="004F25AA" w:rsidRDefault="00A4519B" w:rsidP="00C27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4F25AA">
        <w:rPr>
          <w:rFonts w:ascii="Times New Roman" w:hAnsi="Times New Roman" w:cs="Times New Roman"/>
          <w:sz w:val="28"/>
          <w:szCs w:val="28"/>
        </w:rPr>
        <w:t>Муниципальное имущество может быть приватизировано, передано в хозяйственное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ведение, оперативное управление, аренду, безвозмездное пользование, залог,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обменено на другое имущество, отчуждено в федеральную собственность или собственность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субъекта Российской Федерации, передано в доверительное управление,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по концессионному соглашению и на хранение в порядке, предусмотренном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и муниципальными правовыми актами </w:t>
      </w:r>
      <w:r w:rsidR="00C27A10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519B" w:rsidRPr="004F25AA" w:rsidRDefault="00A4519B" w:rsidP="00C27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Порядок передачи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 в хозяйственное ведение, оперативное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управление, а также порядок создания, реорганизации, ликвидации и управления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муниципальными унитарными предприятиями и муниципальными учреждениями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устанавливается решением Совета депутатов.</w:t>
      </w:r>
    </w:p>
    <w:p w:rsidR="00A4519B" w:rsidRPr="004F25AA" w:rsidRDefault="00A4519B" w:rsidP="00C27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Имущество может быть приобретено в собственность </w:t>
      </w:r>
      <w:r w:rsidR="00C27A10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>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7.2. Приватизация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lastRenderedPageBreak/>
        <w:t xml:space="preserve">7.2.1. Приватизация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 осуществляется в соответствии с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о приватизации и </w:t>
      </w:r>
      <w:proofErr w:type="gramStart"/>
      <w:r w:rsidRPr="004F25AA">
        <w:rPr>
          <w:rFonts w:ascii="Times New Roman" w:hAnsi="Times New Roman" w:cs="Times New Roman"/>
          <w:sz w:val="28"/>
          <w:szCs w:val="28"/>
        </w:rPr>
        <w:t>Положением</w:t>
      </w:r>
      <w:proofErr w:type="gramEnd"/>
      <w:r w:rsidRPr="004F25AA">
        <w:rPr>
          <w:rFonts w:ascii="Times New Roman" w:hAnsi="Times New Roman" w:cs="Times New Roman"/>
          <w:sz w:val="28"/>
          <w:szCs w:val="28"/>
        </w:rPr>
        <w:t xml:space="preserve"> о приватизации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C27A10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>, принимаемым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решением Совета депутатов.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7.3. Передача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 в аренду.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7.3.1. В аренду может быть передано: движимое, недвижимое муниципальное имущество,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предприятие как имущественный комплекс.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7.3.2. Арендодателем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 является администрация.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7.3.3. Движимое муниципальное имущество передается </w:t>
      </w:r>
      <w:proofErr w:type="gramStart"/>
      <w:r w:rsidRPr="004F25AA">
        <w:rPr>
          <w:rFonts w:ascii="Times New Roman" w:hAnsi="Times New Roman" w:cs="Times New Roman"/>
          <w:sz w:val="28"/>
          <w:szCs w:val="28"/>
        </w:rPr>
        <w:t>в аренду в соответствии с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Положением о порядке сдачи в аренду</w:t>
      </w:r>
      <w:proofErr w:type="gramEnd"/>
      <w:r w:rsidRPr="004F25AA">
        <w:rPr>
          <w:rFonts w:ascii="Times New Roman" w:hAnsi="Times New Roman" w:cs="Times New Roman"/>
          <w:sz w:val="28"/>
          <w:szCs w:val="28"/>
        </w:rPr>
        <w:t xml:space="preserve">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имущества, принимаемым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решением Совета депутатов.</w:t>
      </w:r>
    </w:p>
    <w:p w:rsidR="00A4519B" w:rsidRPr="004F25AA" w:rsidRDefault="00A4519B" w:rsidP="00C27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Размер арендной платы устанавливается в соответствии с указанным Положением.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7.3.4. Недвижимое муниципальное имущество (далее по тексту – недвижимое имущество)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передается в аренду юридическим лицам и индивидуальным предпринимателям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порядке сдачи в аренду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имущества, принимаемым решением Совета депутатов.</w:t>
      </w:r>
    </w:p>
    <w:p w:rsidR="00A4519B" w:rsidRPr="004F25AA" w:rsidRDefault="00A4519B" w:rsidP="00C27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Размер арендной платы за недвижимое имущество определяется в соответствии с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Методикой расчета арендной платы за муниципальные нежилые помещения, здания,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сооружения, принимаемой решением Совета депутатов.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7.3.5. Передача в аренду муниципальных предприятий как имущественных комплексов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осуществляется в соответствии с действующим законодательством в порядке и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на условиях, устанавливаемых Советом депутатов.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7.3.6. Страхование арендованного недвижимого имущества осуществляет арендатор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порядке сдачи в аренду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имущества,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принимаемым решением Совета депутатов.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7.4. Передача объектов муниципальной собственности в безвозмездное пользование.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7.4.1. Объекты муниципальной собственности могут быть переданы в безвозмездное</w:t>
      </w:r>
      <w:r w:rsidR="00C27A10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пользование:</w:t>
      </w:r>
    </w:p>
    <w:p w:rsidR="00A4519B" w:rsidRPr="004F25AA" w:rsidRDefault="00A4519B" w:rsidP="00C27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муниципальным учреждениям, финансируемым из бюджета </w:t>
      </w:r>
      <w:r w:rsidR="00C27A10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>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r w:rsidR="00897453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>, их структурным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подразделениям, муниципальным органам </w:t>
      </w:r>
      <w:r w:rsidR="00897453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>, а также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органам местного самоуправления других муниципальных образований;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5AA">
        <w:rPr>
          <w:rFonts w:ascii="Times New Roman" w:hAnsi="Times New Roman" w:cs="Times New Roman"/>
          <w:sz w:val="28"/>
          <w:szCs w:val="28"/>
        </w:rPr>
        <w:t>некоммерческим организациям, созданным в форме ассоциаций и союзов, религиозных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и общественных организаций (объединений) (в том числе политическим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партиям, общественным движениям, общественным фондам, общественным учреждениям,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органам общественной самодеятельности, профессиональным союзам, их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объединениям (ассоциациям), первичным профсоюзным организациям), объединений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работодателей, товариществ собственников жилья, социально ориентированным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некоммерческим </w:t>
      </w:r>
      <w:r w:rsidRPr="004F25AA">
        <w:rPr>
          <w:rFonts w:ascii="Times New Roman" w:hAnsi="Times New Roman" w:cs="Times New Roman"/>
          <w:sz w:val="28"/>
          <w:szCs w:val="28"/>
        </w:rPr>
        <w:lastRenderedPageBreak/>
        <w:t>организациям при условии осуществления ими деятельности,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направленной на решение социальных проблем, развитие гражданского общества в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End"/>
      <w:r w:rsidRPr="004F25AA">
        <w:rPr>
          <w:rFonts w:ascii="Times New Roman" w:hAnsi="Times New Roman" w:cs="Times New Roman"/>
          <w:sz w:val="28"/>
          <w:szCs w:val="28"/>
        </w:rPr>
        <w:t>, а также других видов деятельности, предусмотренных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статьей 31.1 Федерального</w:t>
      </w:r>
      <w:r w:rsidR="00897453">
        <w:rPr>
          <w:rFonts w:ascii="Times New Roman" w:hAnsi="Times New Roman" w:cs="Times New Roman"/>
          <w:sz w:val="28"/>
          <w:szCs w:val="28"/>
        </w:rPr>
        <w:t xml:space="preserve"> закона от 12 января 1996 года </w:t>
      </w:r>
      <w:r w:rsidRPr="004F25AA">
        <w:rPr>
          <w:rFonts w:ascii="Times New Roman" w:hAnsi="Times New Roman" w:cs="Times New Roman"/>
          <w:sz w:val="28"/>
          <w:szCs w:val="28"/>
        </w:rPr>
        <w:t>№ 7-ФЗ «О некоммерческих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организациях»;</w:t>
      </w:r>
    </w:p>
    <w:p w:rsidR="00897453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собственникам жилых и нежилых помещений в многоквартирных жилых домах,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 w:rsidR="00897453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F25AA">
        <w:rPr>
          <w:rFonts w:ascii="Times New Roman" w:hAnsi="Times New Roman" w:cs="Times New Roman"/>
          <w:sz w:val="28"/>
          <w:szCs w:val="28"/>
        </w:rPr>
        <w:t>относящееся</w:t>
      </w:r>
      <w:proofErr w:type="gramEnd"/>
      <w:r w:rsidRPr="004F25AA">
        <w:rPr>
          <w:rFonts w:ascii="Times New Roman" w:hAnsi="Times New Roman" w:cs="Times New Roman"/>
          <w:sz w:val="28"/>
          <w:szCs w:val="28"/>
        </w:rPr>
        <w:t xml:space="preserve"> к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движимому имуществу, предназначенному для организации сбора бытовых отходов,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общедомовых приборов учета потребления коммунальных ресурсов данных многоквартирных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домов</w:t>
      </w:r>
      <w:r w:rsidR="00897453">
        <w:rPr>
          <w:rFonts w:ascii="Times New Roman" w:hAnsi="Times New Roman" w:cs="Times New Roman"/>
          <w:sz w:val="28"/>
          <w:szCs w:val="28"/>
        </w:rPr>
        <w:t>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государственным органам и учреждениям.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7.4.2. Передача недвижимого имущества в безвозмездное пользование осуществляется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порядке сдачи в аренду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имущества, принимаемым решением Совета депутатов.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7.4.3. Передача движимого имущества в безвозмездное пользование регулируется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="00897453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>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7.5. Передача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 в залог.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7.5.1. Залог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 регулируется гражданским законодательством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Российской Федерации.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Залог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 может осуществляться для обеспечения обязательств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="00897453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="00897453" w:rsidRPr="004F25AA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перед кредиторами.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7.5.2. Не могут быть предметом залога следующие объекты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имущества: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5AA">
        <w:rPr>
          <w:rFonts w:ascii="Times New Roman" w:hAnsi="Times New Roman" w:cs="Times New Roman"/>
          <w:sz w:val="28"/>
          <w:szCs w:val="28"/>
        </w:rPr>
        <w:t>изъятые</w:t>
      </w:r>
      <w:proofErr w:type="gramEnd"/>
      <w:r w:rsidRPr="004F25AA">
        <w:rPr>
          <w:rFonts w:ascii="Times New Roman" w:hAnsi="Times New Roman" w:cs="Times New Roman"/>
          <w:sz w:val="28"/>
          <w:szCs w:val="28"/>
        </w:rPr>
        <w:t xml:space="preserve"> из оборота в соответствии с действующим законодательством;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5AA">
        <w:rPr>
          <w:rFonts w:ascii="Times New Roman" w:hAnsi="Times New Roman" w:cs="Times New Roman"/>
          <w:sz w:val="28"/>
          <w:szCs w:val="28"/>
        </w:rPr>
        <w:t xml:space="preserve">составляющие культурное наследие </w:t>
      </w:r>
      <w:r w:rsidR="00897453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="00897453" w:rsidRPr="004F25AA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– муниципальные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музеи, архивы, библиотеки, театры, картинные галереи, зоопарк, выставки, Дома и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Дворцы культуры, стадионы, спортивные клубы, Дома технического и научного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творчества;</w:t>
      </w:r>
      <w:proofErr w:type="gramEnd"/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5AA">
        <w:rPr>
          <w:rFonts w:ascii="Times New Roman" w:hAnsi="Times New Roman" w:cs="Times New Roman"/>
          <w:sz w:val="28"/>
          <w:szCs w:val="28"/>
        </w:rPr>
        <w:t>приватизация</w:t>
      </w:r>
      <w:proofErr w:type="gramEnd"/>
      <w:r w:rsidRPr="004F25AA">
        <w:rPr>
          <w:rFonts w:ascii="Times New Roman" w:hAnsi="Times New Roman" w:cs="Times New Roman"/>
          <w:sz w:val="28"/>
          <w:szCs w:val="28"/>
        </w:rPr>
        <w:t xml:space="preserve"> которых запрещена;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часть (части) недвижимых объектов, раздел которых в натуре невозможен без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изменения их целевого назначения.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7.5.3. Перечень объектов недвижимого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 и движимого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имущества муниципальной казны, которые могут быть переданы в залог, утверждается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Советом депутатов.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7.5.4. Решение о залоге объекта недвижимого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 принимается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администрацией на основании кредитного или иного договора.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7.5.5. Договор залога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 оформляется в соответствии с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7.6. Мена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7.6.1. Муниципальное имущество может быть обменено на имущество, находящееся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в федеральной собственности, собственности субъекта Российской Федерации или в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собственности иного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lastRenderedPageBreak/>
        <w:t xml:space="preserve">7.6.2. Решение о мене движимого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 принимается Главой.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Решение о мене недвижимого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 принимается Главой по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согласованию с Советом депутатов.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7.6.3. Договор мены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 заключает администрация в соответствии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с действующим законодательством и настоящими Основными положениями.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7.7. Приобретение имущества в собственность </w:t>
      </w:r>
      <w:r w:rsidR="00897453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>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7.7.1. Имущество, находящееся в федеральной собственности, собственности субъектов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Российской Федерации, муниципальной, частной и иной форме собственности,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может быть принято в собственность </w:t>
      </w:r>
      <w:r w:rsidR="00897453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 xml:space="preserve"> на возмездной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или безвозмездной основе в соответствии с условиями, устанавливаемыми Советом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депутатов.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7.7.2. Обращение с предложением о приобретении имущества в муниципальную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 w:rsidR="00897453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="00897453" w:rsidRPr="004F25AA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с обоснованием необходимости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приобретения данного имущества направляется Главе для принятия им соответствующего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решения.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7.7.3. Право инициативы приобретения имущества в муниципальную собственность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="00897453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="00897453" w:rsidRPr="004F25AA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принадлежит собственнику указанного имущества,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Совету депутатов, Главе, администрации, муниципальным унитарным предприятиям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и муниципальным учреждениям.</w:t>
      </w:r>
    </w:p>
    <w:p w:rsidR="00A4519B" w:rsidRPr="004F25AA" w:rsidRDefault="00A4519B" w:rsidP="0089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7.7.4. Администрация по поручению Главы готовит перечни имущества для принятия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его в муниципальную собственность </w:t>
      </w:r>
      <w:r w:rsidR="00897453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 xml:space="preserve">. В случае приобретения в муниципальную собственность </w:t>
      </w:r>
      <w:r w:rsidR="00897453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 xml:space="preserve"> недвижимого имущества необходимо согласие Главы.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7.7.5. В качестве приобретателя (покупателя) имущества выступает администрация,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которая осуществляет все необходимые действия, связанные с передачей имущества,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определяет правовой режим приобретенного имущества путем закрепления его за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муниципальными унитарными предприятиями и муниципальными учреждениями или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передачи в муниципальную казну в установленном порядке, ведет его учет.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7.7.6. Для приобретения имущества в муниципальную собственность </w:t>
      </w:r>
      <w:r w:rsidR="00897453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 xml:space="preserve"> на возмездной основе используются средства, предусмотренные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в расходной части бюджета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7.8. Отчуждение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7.8.1. Муниципальное имущество может быть передано в федеральную собственность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или в собственность субъекта Российской Федерации на возмездной или безвозмездной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основе по решению Совета депутатов, на основании которого администрация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заключает соответствующий договор.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7.8.2. </w:t>
      </w:r>
      <w:proofErr w:type="gramStart"/>
      <w:r w:rsidRPr="004F25AA">
        <w:rPr>
          <w:rFonts w:ascii="Times New Roman" w:hAnsi="Times New Roman" w:cs="Times New Roman"/>
          <w:sz w:val="28"/>
          <w:szCs w:val="28"/>
        </w:rPr>
        <w:t>Муниципальное имущество в виде доли в праве собственности на имущество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может быть отчуждено на основании решения Совета депутатов, в том числе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посредством создания на базе имущества, составляющего общую </w:t>
      </w:r>
      <w:r w:rsidRPr="004F25AA">
        <w:rPr>
          <w:rFonts w:ascii="Times New Roman" w:hAnsi="Times New Roman" w:cs="Times New Roman"/>
          <w:sz w:val="28"/>
          <w:szCs w:val="28"/>
        </w:rPr>
        <w:lastRenderedPageBreak/>
        <w:t>долевую собственность,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хозяйственного общества с возможной последующей продажей принадлежащих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="00897453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="00897453" w:rsidRPr="004F25AA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акций (вкладов) другим участникам этого хозяйственного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общества по рыночной цене в соответствии с действующим законодательством.</w:t>
      </w:r>
      <w:proofErr w:type="gramEnd"/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7.8.3. </w:t>
      </w:r>
      <w:proofErr w:type="gramStart"/>
      <w:r w:rsidRPr="004F25AA">
        <w:rPr>
          <w:rFonts w:ascii="Times New Roman" w:hAnsi="Times New Roman" w:cs="Times New Roman"/>
          <w:sz w:val="28"/>
          <w:szCs w:val="28"/>
        </w:rPr>
        <w:t xml:space="preserve">Сделки, связанные с отчуждением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имущества, находящегося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в хозяйственном ведении, оперативном управлении муниципальных унитарных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предприятий или в оперативном управлении муниципальных учреждений, совершаются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в соответствии с гражданским законодательством Российской Федерации и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="00897453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="008974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7.9. Передача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 в доверительное управление.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7.9.1. Муниципальное имущество может быть передано в доверительное управление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в интересах </w:t>
      </w:r>
      <w:r w:rsidR="00897453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>.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Объектом доверительного управления может быть следующее имущество, находящееся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в муниципальной собственности: предприятия и другие имущественные комплексы,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отдельные объекты, относящиеся к недвижимому имуществу, ценные бумаги,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права, удостоверенные бездокументарными ценными бумагами, исключительные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права и другое имущество.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7.9.2. Передача в доверительное управление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 осуществляется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на основании распоряжения Главы в соответствии с порядком, устанавливаемым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Советом депутатов.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7.9.3. Договор доверительного управления заключается администрацией, которая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является учредителем доверительного управления.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7.9.4. Доверительным управляющим может быть индивидуальный предприниматель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или коммерческая организация, за исключением унитарного предприятия.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7.9.5. Доверительный управляющий не может быть выгодоприобретателем по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договору доверительного управления.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7.9.6. Передача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имущества в доверительное управление не влечет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перехода права собственности на них к доверительному управляющему.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7.9.7. Договором доверительного управления могут быть предусмотрены ограничения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в отношении действий доверительного управляющего по управлению и распоряжению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объектами муниципальной собственности.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7.9.8. Договор доверительного управления заключается на срок, не превышающий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пяти лет, если иное не установлено законом.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7.9.9. Договор доверительного управления должен быть заключен </w:t>
      </w:r>
      <w:proofErr w:type="gramStart"/>
      <w:r w:rsidRPr="004F25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25AA">
        <w:rPr>
          <w:rFonts w:ascii="Times New Roman" w:hAnsi="Times New Roman" w:cs="Times New Roman"/>
          <w:sz w:val="28"/>
          <w:szCs w:val="28"/>
        </w:rPr>
        <w:t xml:space="preserve"> письменной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форме.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Договор доверительного управления подлежит государственной регистрации в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соответствии с законодательством.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7.9.10. Договор доверительного управления имуществом должен содержать: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состав имущества, передаваемого в доверительное управление;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объем полномочий доверительного управляющего по управлению объектами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муниципальной собственности;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lastRenderedPageBreak/>
        <w:t>условия содержания и обеспечения сохранности переданных в доверительное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управление объектов;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условия имущественной ответственности сторон;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срок действия договора;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основания досрочного расторжения договора;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иные условия, предусмотренные законодательством.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7.10. Передача имущества муниципальной казны на хранение.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7.10.1. Имущество муниципальной казны может быть передано на хранение муниципальным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унитарным предприятиям, муниципальным учреждениям на основании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договора хранения. При этом по договору хранения одна сторона (хранитель)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обязуется хранить вещь, переданную ей другой стороной (</w:t>
      </w:r>
      <w:proofErr w:type="spellStart"/>
      <w:r w:rsidRPr="004F25AA">
        <w:rPr>
          <w:rFonts w:ascii="Times New Roman" w:hAnsi="Times New Roman" w:cs="Times New Roman"/>
          <w:sz w:val="28"/>
          <w:szCs w:val="28"/>
        </w:rPr>
        <w:t>поклажедателем</w:t>
      </w:r>
      <w:proofErr w:type="spellEnd"/>
      <w:r w:rsidRPr="004F25AA">
        <w:rPr>
          <w:rFonts w:ascii="Times New Roman" w:hAnsi="Times New Roman" w:cs="Times New Roman"/>
          <w:sz w:val="28"/>
          <w:szCs w:val="28"/>
        </w:rPr>
        <w:t>), и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возвратить эту вещь в сохранности.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7.10.2. </w:t>
      </w:r>
      <w:proofErr w:type="spellStart"/>
      <w:r w:rsidRPr="004F25AA">
        <w:rPr>
          <w:rFonts w:ascii="Times New Roman" w:hAnsi="Times New Roman" w:cs="Times New Roman"/>
          <w:sz w:val="28"/>
          <w:szCs w:val="28"/>
        </w:rPr>
        <w:t>Поклажедателем</w:t>
      </w:r>
      <w:proofErr w:type="spellEnd"/>
      <w:r w:rsidRPr="004F25AA">
        <w:rPr>
          <w:rFonts w:ascii="Times New Roman" w:hAnsi="Times New Roman" w:cs="Times New Roman"/>
          <w:sz w:val="28"/>
          <w:szCs w:val="28"/>
        </w:rPr>
        <w:t xml:space="preserve"> по договору хранения является администрация.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Передача имущества осуществляется по передаточному акту, подписываемому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Главой, с одной стороны, и руководителем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унитарного предприятия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или </w:t>
      </w:r>
      <w:r w:rsidR="004F25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25AA">
        <w:rPr>
          <w:rFonts w:ascii="Times New Roman" w:hAnsi="Times New Roman" w:cs="Times New Roman"/>
          <w:sz w:val="28"/>
          <w:szCs w:val="28"/>
        </w:rPr>
        <w:t xml:space="preserve"> учреждения, с другой стороны.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7.10.3. При необходимости изменения условий хранения вещи, предусмотренных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договором хранения, хранитель обязан незамедлительно уведомить об этом </w:t>
      </w:r>
      <w:proofErr w:type="spellStart"/>
      <w:r w:rsidRPr="004F25AA">
        <w:rPr>
          <w:rFonts w:ascii="Times New Roman" w:hAnsi="Times New Roman" w:cs="Times New Roman"/>
          <w:sz w:val="28"/>
          <w:szCs w:val="28"/>
        </w:rPr>
        <w:t>поклажедателя</w:t>
      </w:r>
      <w:proofErr w:type="spellEnd"/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и дождаться его ответа.</w:t>
      </w:r>
    </w:p>
    <w:p w:rsidR="00A4519B" w:rsidRPr="004F25AA" w:rsidRDefault="00A4519B" w:rsidP="00897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Если изменение условий хранения необходимо для устранения опасности утраты,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недостачи или повреждения вещи, хранитель вправе изменить способ, место и иные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условия хранения, не дожидаясь ответа </w:t>
      </w:r>
      <w:proofErr w:type="spellStart"/>
      <w:r w:rsidRPr="004F25AA">
        <w:rPr>
          <w:rFonts w:ascii="Times New Roman" w:hAnsi="Times New Roman" w:cs="Times New Roman"/>
          <w:sz w:val="28"/>
          <w:szCs w:val="28"/>
        </w:rPr>
        <w:t>поклажедателя</w:t>
      </w:r>
      <w:proofErr w:type="spellEnd"/>
      <w:r w:rsidRPr="004F25AA">
        <w:rPr>
          <w:rFonts w:ascii="Times New Roman" w:hAnsi="Times New Roman" w:cs="Times New Roman"/>
          <w:sz w:val="28"/>
          <w:szCs w:val="28"/>
        </w:rPr>
        <w:t>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7.11. Заключение концессионного соглашения.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7.11.1. Муниципальное недвижимое имущество может быть передано по концессионному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соглашению индивидуальному предпринимателю, российскому или иностранному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юридическому лицу либо действующим без образования юридического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лица по договору простого товарищества (договору о совместной деятельности) двум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и более указанным юридическим лицам.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7.11.2. По концессионному соглашению одна сторона (концессионер) обязуется за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свой счет создать и (или) реконструировать определенное этим соглашением недвижимое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имущество (далее по тексту – объект концессионного соглашения), право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25AA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4F25AA">
        <w:rPr>
          <w:rFonts w:ascii="Times New Roman" w:hAnsi="Times New Roman" w:cs="Times New Roman"/>
          <w:sz w:val="28"/>
          <w:szCs w:val="28"/>
        </w:rPr>
        <w:t xml:space="preserve"> на которое принадлежит или будет принадлежать другой стороне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F25AA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Pr="004F25AA">
        <w:rPr>
          <w:rFonts w:ascii="Times New Roman" w:hAnsi="Times New Roman" w:cs="Times New Roman"/>
          <w:sz w:val="28"/>
          <w:szCs w:val="28"/>
        </w:rPr>
        <w:t>), осуществлять деятельность с использованием (эксплуатацией) объекта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концессионного соглашения, а </w:t>
      </w:r>
      <w:proofErr w:type="spellStart"/>
      <w:r w:rsidRPr="004F25AA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4F25AA">
        <w:rPr>
          <w:rFonts w:ascii="Times New Roman" w:hAnsi="Times New Roman" w:cs="Times New Roman"/>
          <w:sz w:val="28"/>
          <w:szCs w:val="28"/>
        </w:rPr>
        <w:t xml:space="preserve"> обязуется предоставить концессионеру на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срок, установленный этим соглашением, права владения и пользования объектом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концессионного соглашения для осуществления указанной деятельности.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7.11.3. Решением о заключении концессионного соглашения устанавливаются: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конкурсная документация, в том числе условия концессионного соглашения;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порядок заключения концессионного соглашения;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состав конкурсной комиссии по проведению конкурса на право заключения концессионного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соглашения.</w:t>
      </w:r>
    </w:p>
    <w:p w:rsidR="00A4519B" w:rsidRDefault="00A4519B" w:rsidP="00897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В случае если Федеральным законом «О концессионных соглашениях» предусмотрено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заключение концессионного соглашения без проведения конкурса, решением о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 xml:space="preserve">заключении концессионного соглашения </w:t>
      </w:r>
      <w:proofErr w:type="gramStart"/>
      <w:r w:rsidRPr="004F25AA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Pr="004F25AA">
        <w:rPr>
          <w:rFonts w:ascii="Times New Roman" w:hAnsi="Times New Roman" w:cs="Times New Roman"/>
          <w:sz w:val="28"/>
          <w:szCs w:val="28"/>
        </w:rPr>
        <w:lastRenderedPageBreak/>
        <w:t>условия</w:t>
      </w:r>
      <w:proofErr w:type="gramEnd"/>
      <w:r w:rsidRPr="004F25AA">
        <w:rPr>
          <w:rFonts w:ascii="Times New Roman" w:hAnsi="Times New Roman" w:cs="Times New Roman"/>
          <w:sz w:val="28"/>
          <w:szCs w:val="28"/>
        </w:rPr>
        <w:t xml:space="preserve"> концессионного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соглашения, порядок заключения концессионного соглашения и требования к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концессионеру.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Решение оформляется правовым актом Главы.</w:t>
      </w:r>
    </w:p>
    <w:p w:rsidR="00897453" w:rsidRPr="004F25AA" w:rsidRDefault="00897453" w:rsidP="00897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519B" w:rsidRPr="00897453" w:rsidRDefault="00A4519B" w:rsidP="00897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453">
        <w:rPr>
          <w:rFonts w:ascii="Times New Roman" w:hAnsi="Times New Roman" w:cs="Times New Roman"/>
          <w:b/>
          <w:sz w:val="28"/>
          <w:szCs w:val="28"/>
        </w:rPr>
        <w:t>8. Защита права муниципальной собственности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8.1. Защита права муниципальной собственности осуществляется в соответствии с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A4519B" w:rsidRPr="004F25AA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>8.2. Муниципальная собственность может быть истребована из чужого незаконного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владения в соответствии с Гражданским кодексом Российской Федерации.</w:t>
      </w:r>
    </w:p>
    <w:p w:rsidR="00A4519B" w:rsidRDefault="00A4519B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AA">
        <w:rPr>
          <w:rFonts w:ascii="Times New Roman" w:hAnsi="Times New Roman" w:cs="Times New Roman"/>
          <w:sz w:val="28"/>
          <w:szCs w:val="28"/>
        </w:rPr>
        <w:t xml:space="preserve">8.3. Органы местного самоуправления </w:t>
      </w:r>
      <w:r w:rsidR="00897453" w:rsidRPr="00CC672A"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 Новосибирской области</w:t>
      </w:r>
      <w:r w:rsidRPr="004F25AA">
        <w:rPr>
          <w:rFonts w:ascii="Times New Roman" w:hAnsi="Times New Roman" w:cs="Times New Roman"/>
          <w:sz w:val="28"/>
          <w:szCs w:val="28"/>
        </w:rPr>
        <w:t>, осуществляющие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права собственника, вправе требовать устранения всяких нарушений их прав,</w:t>
      </w:r>
      <w:r w:rsidR="00897453">
        <w:rPr>
          <w:rFonts w:ascii="Times New Roman" w:hAnsi="Times New Roman" w:cs="Times New Roman"/>
          <w:sz w:val="28"/>
          <w:szCs w:val="28"/>
        </w:rPr>
        <w:t xml:space="preserve"> </w:t>
      </w:r>
      <w:r w:rsidRPr="004F25AA">
        <w:rPr>
          <w:rFonts w:ascii="Times New Roman" w:hAnsi="Times New Roman" w:cs="Times New Roman"/>
          <w:sz w:val="28"/>
          <w:szCs w:val="28"/>
        </w:rPr>
        <w:t>хотя бы эти нарушения не были связаны с лишением владения.</w:t>
      </w:r>
    </w:p>
    <w:p w:rsidR="00897453" w:rsidRPr="004F25AA" w:rsidRDefault="00897453" w:rsidP="00A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7453" w:rsidRPr="004F25AA" w:rsidSect="00CC672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97C46"/>
    <w:multiLevelType w:val="hybridMultilevel"/>
    <w:tmpl w:val="DC067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06A"/>
    <w:rsid w:val="000D4F5D"/>
    <w:rsid w:val="001505AB"/>
    <w:rsid w:val="0021206A"/>
    <w:rsid w:val="00401A14"/>
    <w:rsid w:val="004105C4"/>
    <w:rsid w:val="004F25AA"/>
    <w:rsid w:val="005F7FDE"/>
    <w:rsid w:val="006C6069"/>
    <w:rsid w:val="00791246"/>
    <w:rsid w:val="007A2BBF"/>
    <w:rsid w:val="00897453"/>
    <w:rsid w:val="008F14CE"/>
    <w:rsid w:val="00912BAB"/>
    <w:rsid w:val="00A4519B"/>
    <w:rsid w:val="00AE184F"/>
    <w:rsid w:val="00C27A10"/>
    <w:rsid w:val="00CC672A"/>
    <w:rsid w:val="00F321D2"/>
    <w:rsid w:val="00FC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F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15</Pages>
  <Words>5352</Words>
  <Characters>30510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 1</cp:lastModifiedBy>
  <cp:revision>8</cp:revision>
  <dcterms:created xsi:type="dcterms:W3CDTF">2017-11-01T03:15:00Z</dcterms:created>
  <dcterms:modified xsi:type="dcterms:W3CDTF">2018-02-22T04:53:00Z</dcterms:modified>
</cp:coreProperties>
</file>